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BF751D">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NOVEMBER 18</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3E3C67">
        <w:rPr>
          <w:rFonts w:ascii="Times New Roman" w:hAnsi="Times New Roman" w:cs="Times New Roman"/>
          <w:sz w:val="24"/>
          <w:szCs w:val="24"/>
        </w:rPr>
        <w:t xml:space="preserve">on Monday, </w:t>
      </w:r>
      <w:r w:rsidR="00BF751D">
        <w:rPr>
          <w:rFonts w:ascii="Times New Roman" w:hAnsi="Times New Roman" w:cs="Times New Roman"/>
          <w:sz w:val="24"/>
          <w:szCs w:val="24"/>
        </w:rPr>
        <w:t>November 18</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 xml:space="preserve">with </w:t>
      </w:r>
      <w:r w:rsidR="003D5522">
        <w:rPr>
          <w:rFonts w:ascii="Times New Roman" w:hAnsi="Times New Roman" w:cs="Times New Roman"/>
          <w:sz w:val="24"/>
          <w:szCs w:val="24"/>
        </w:rPr>
        <w:t xml:space="preserve">Mayor Jerry </w:t>
      </w:r>
      <w:proofErr w:type="spellStart"/>
      <w:r w:rsidR="003D5522">
        <w:rPr>
          <w:rFonts w:ascii="Times New Roman" w:hAnsi="Times New Roman" w:cs="Times New Roman"/>
          <w:sz w:val="24"/>
          <w:szCs w:val="24"/>
        </w:rPr>
        <w:t>Brasseale</w:t>
      </w:r>
      <w:proofErr w:type="spellEnd"/>
      <w:r w:rsidR="00116FBB">
        <w:rPr>
          <w:rFonts w:ascii="Times New Roman" w:hAnsi="Times New Roman" w:cs="Times New Roman"/>
          <w:sz w:val="24"/>
          <w:szCs w:val="24"/>
        </w:rPr>
        <w:t xml:space="preserve"> </w:t>
      </w:r>
      <w:r w:rsidR="00451673">
        <w:rPr>
          <w:rFonts w:ascii="Times New Roman" w:hAnsi="Times New Roman" w:cs="Times New Roman"/>
          <w:sz w:val="24"/>
          <w:szCs w:val="24"/>
        </w:rPr>
        <w:t>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Mayor</w:t>
      </w:r>
      <w:r w:rsidR="000A783D">
        <w:rPr>
          <w:rFonts w:ascii="Times New Roman" w:hAnsi="Times New Roman" w:cs="Times New Roman"/>
          <w:sz w:val="24"/>
          <w:szCs w:val="24"/>
        </w:rPr>
        <w:t xml:space="preserve">:                           Jerry </w:t>
      </w:r>
      <w:proofErr w:type="spellStart"/>
      <w:r w:rsidR="000A783D">
        <w:rPr>
          <w:rFonts w:ascii="Times New Roman" w:hAnsi="Times New Roman" w:cs="Times New Roman"/>
          <w:sz w:val="24"/>
          <w:szCs w:val="24"/>
        </w:rPr>
        <w:t>Brasseale</w:t>
      </w:r>
      <w:proofErr w:type="spellEnd"/>
    </w:p>
    <w:p w:rsidR="00EE38EA" w:rsidRPr="007522F2" w:rsidRDefault="00EE38EA">
      <w:pPr>
        <w:tabs>
          <w:tab w:val="center" w:pos="1440"/>
          <w:tab w:val="center" w:pos="2977"/>
        </w:tabs>
        <w:ind w:left="-15" w:right="0" w:firstLine="0"/>
        <w:rPr>
          <w:rFonts w:ascii="Times New Roman" w:hAnsi="Times New Roman" w:cs="Times New Roman"/>
          <w:sz w:val="24"/>
          <w:szCs w:val="24"/>
        </w:rPr>
      </w:pPr>
    </w:p>
    <w:p w:rsidR="00116FBB" w:rsidRDefault="00996282" w:rsidP="00D570F0">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Council Members</w:t>
      </w:r>
      <w:r w:rsidR="00D570F0">
        <w:rPr>
          <w:rFonts w:ascii="Times New Roman" w:hAnsi="Times New Roman" w:cs="Times New Roman"/>
          <w:sz w:val="24"/>
          <w:szCs w:val="24"/>
        </w:rPr>
        <w:t>:</w:t>
      </w:r>
      <w:r w:rsidR="00EE38EA">
        <w:rPr>
          <w:rFonts w:ascii="Times New Roman" w:hAnsi="Times New Roman" w:cs="Times New Roman"/>
          <w:sz w:val="24"/>
          <w:szCs w:val="24"/>
        </w:rPr>
        <w:t xml:space="preserve"> </w:t>
      </w:r>
      <w:r w:rsidR="00BF751D">
        <w:rPr>
          <w:rFonts w:ascii="Times New Roman" w:hAnsi="Times New Roman" w:cs="Times New Roman"/>
          <w:sz w:val="24"/>
          <w:szCs w:val="24"/>
        </w:rPr>
        <w:t xml:space="preserve">       Philip Houston</w:t>
      </w:r>
    </w:p>
    <w:p w:rsidR="00EE38EA" w:rsidRDefault="00116FBB"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ab/>
        <w:t xml:space="preserve">  </w:t>
      </w:r>
      <w:r w:rsidR="00A70D15">
        <w:rPr>
          <w:rFonts w:ascii="Times New Roman" w:hAnsi="Times New Roman" w:cs="Times New Roman"/>
          <w:sz w:val="24"/>
          <w:szCs w:val="24"/>
        </w:rPr>
        <w:t xml:space="preserve"> </w:t>
      </w:r>
      <w:r>
        <w:rPr>
          <w:rFonts w:ascii="Times New Roman" w:hAnsi="Times New Roman" w:cs="Times New Roman"/>
          <w:sz w:val="24"/>
          <w:szCs w:val="24"/>
        </w:rPr>
        <w:t xml:space="preserve">  </w:t>
      </w:r>
      <w:r w:rsidR="005A6723">
        <w:rPr>
          <w:rFonts w:ascii="Times New Roman" w:hAnsi="Times New Roman" w:cs="Times New Roman"/>
          <w:sz w:val="24"/>
          <w:szCs w:val="24"/>
        </w:rPr>
        <w:t xml:space="preserve"> </w:t>
      </w:r>
      <w:r>
        <w:rPr>
          <w:rFonts w:ascii="Times New Roman" w:hAnsi="Times New Roman" w:cs="Times New Roman"/>
          <w:sz w:val="24"/>
          <w:szCs w:val="24"/>
        </w:rPr>
        <w:t xml:space="preserve">  </w:t>
      </w:r>
      <w:r w:rsidR="00EE38EA">
        <w:rPr>
          <w:rFonts w:ascii="Times New Roman" w:hAnsi="Times New Roman" w:cs="Times New Roman"/>
          <w:sz w:val="24"/>
          <w:szCs w:val="24"/>
        </w:rPr>
        <w:t>Yolanda Lawson</w:t>
      </w:r>
    </w:p>
    <w:p w:rsidR="00446F38" w:rsidRDefault="00116FBB"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ab/>
      </w:r>
      <w:r w:rsidR="005A6723">
        <w:rPr>
          <w:rFonts w:ascii="Times New Roman" w:hAnsi="Times New Roman" w:cs="Times New Roman"/>
          <w:sz w:val="24"/>
          <w:szCs w:val="24"/>
        </w:rPr>
        <w:t xml:space="preserve"> </w:t>
      </w:r>
      <w:r w:rsidR="00FE1270">
        <w:rPr>
          <w:rFonts w:ascii="Times New Roman" w:hAnsi="Times New Roman" w:cs="Times New Roman"/>
          <w:sz w:val="24"/>
          <w:szCs w:val="24"/>
        </w:rPr>
        <w:t>Kevin Dunn</w:t>
      </w:r>
    </w:p>
    <w:p w:rsidR="00446F38" w:rsidRDefault="00FE1270" w:rsidP="00435874">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446F38">
        <w:rPr>
          <w:rFonts w:ascii="Times New Roman" w:hAnsi="Times New Roman" w:cs="Times New Roman"/>
          <w:sz w:val="24"/>
          <w:szCs w:val="24"/>
        </w:rPr>
        <w:t>Eric Calhoun</w:t>
      </w:r>
    </w:p>
    <w:p w:rsidR="008D5340" w:rsidRDefault="00D570F0" w:rsidP="008D534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D5340">
        <w:rPr>
          <w:rFonts w:ascii="Times New Roman" w:hAnsi="Times New Roman" w:cs="Times New Roman"/>
          <w:sz w:val="24"/>
          <w:szCs w:val="24"/>
        </w:rPr>
        <w:t>Ray Lassiter</w:t>
      </w:r>
    </w:p>
    <w:p w:rsidR="00D570F0" w:rsidRDefault="00201B8D" w:rsidP="00446F38">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201B8D" w:rsidRPr="007522F2" w:rsidRDefault="00201B8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7A5F4B"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proofErr w:type="spellStart"/>
      <w:r w:rsidR="0072671B">
        <w:rPr>
          <w:rFonts w:ascii="Times New Roman" w:hAnsi="Times New Roman" w:cs="Times New Roman"/>
          <w:sz w:val="24"/>
          <w:szCs w:val="24"/>
        </w:rPr>
        <w:t>Recarda</w:t>
      </w:r>
      <w:proofErr w:type="spellEnd"/>
      <w:r w:rsidR="0072671B">
        <w:rPr>
          <w:rFonts w:ascii="Times New Roman" w:hAnsi="Times New Roman" w:cs="Times New Roman"/>
          <w:sz w:val="24"/>
          <w:szCs w:val="24"/>
        </w:rPr>
        <w:t xml:space="preserve"> Cobb</w:t>
      </w:r>
      <w:r w:rsidR="001349AB">
        <w:rPr>
          <w:rFonts w:ascii="Times New Roman" w:hAnsi="Times New Roman" w:cs="Times New Roman"/>
          <w:sz w:val="24"/>
          <w:szCs w:val="24"/>
        </w:rPr>
        <w:t xml:space="preserve">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BF751D">
        <w:rPr>
          <w:rFonts w:ascii="Times New Roman" w:hAnsi="Times New Roman" w:cs="Times New Roman"/>
          <w:sz w:val="24"/>
          <w:szCs w:val="24"/>
        </w:rPr>
        <w:t xml:space="preserve"> John Williamson (Building Inspector),</w:t>
      </w:r>
      <w:r w:rsidR="00F24953">
        <w:rPr>
          <w:rFonts w:ascii="Times New Roman" w:hAnsi="Times New Roman" w:cs="Times New Roman"/>
          <w:sz w:val="24"/>
          <w:szCs w:val="24"/>
        </w:rPr>
        <w:t xml:space="preserve"> </w:t>
      </w:r>
      <w:r w:rsidR="008D5340">
        <w:rPr>
          <w:rFonts w:ascii="Times New Roman" w:hAnsi="Times New Roman" w:cs="Times New Roman"/>
          <w:sz w:val="24"/>
          <w:szCs w:val="24"/>
        </w:rPr>
        <w:t xml:space="preserve">and </w:t>
      </w:r>
      <w:r w:rsidR="003F05FD">
        <w:rPr>
          <w:rFonts w:ascii="Times New Roman" w:hAnsi="Times New Roman" w:cs="Times New Roman"/>
          <w:sz w:val="24"/>
          <w:szCs w:val="24"/>
        </w:rPr>
        <w:t>Chief Daniel Reid</w:t>
      </w:r>
      <w:r w:rsidR="00843744">
        <w:rPr>
          <w:rFonts w:ascii="Times New Roman" w:hAnsi="Times New Roman" w:cs="Times New Roman"/>
          <w:sz w:val="24"/>
          <w:szCs w:val="24"/>
        </w:rPr>
        <w:t xml:space="preserve"> </w:t>
      </w:r>
      <w:r w:rsidR="00432FE0">
        <w:rPr>
          <w:rFonts w:ascii="Times New Roman" w:hAnsi="Times New Roman" w:cs="Times New Roman"/>
          <w:sz w:val="24"/>
          <w:szCs w:val="24"/>
        </w:rPr>
        <w:t>(</w:t>
      </w:r>
      <w:r w:rsidR="003F05FD">
        <w:rPr>
          <w:rFonts w:ascii="Times New Roman" w:hAnsi="Times New Roman" w:cs="Times New Roman"/>
          <w:sz w:val="24"/>
          <w:szCs w:val="24"/>
        </w:rPr>
        <w:t>Public Safety Director</w:t>
      </w:r>
      <w:r w:rsidR="00843744">
        <w:rPr>
          <w:rFonts w:ascii="Times New Roman" w:hAnsi="Times New Roman" w:cs="Times New Roman"/>
          <w:sz w:val="24"/>
          <w:szCs w:val="24"/>
        </w:rPr>
        <w:t>)</w:t>
      </w:r>
      <w:r w:rsidR="008D5340">
        <w:rPr>
          <w:rFonts w:ascii="Times New Roman" w:hAnsi="Times New Roman" w:cs="Times New Roman"/>
          <w:sz w:val="24"/>
          <w:szCs w:val="24"/>
        </w:rPr>
        <w:t>.</w:t>
      </w:r>
    </w:p>
    <w:p w:rsidR="00AF2C1C" w:rsidRPr="007522F2" w:rsidRDefault="00AF2C1C" w:rsidP="001B0BAE">
      <w:pPr>
        <w:ind w:left="-5" w:right="0"/>
        <w:rPr>
          <w:rFonts w:ascii="Times New Roman" w:hAnsi="Times New Roman" w:cs="Times New Roman"/>
          <w:sz w:val="24"/>
          <w:szCs w:val="24"/>
        </w:rPr>
      </w:pPr>
    </w:p>
    <w:p w:rsidR="00FD5879" w:rsidRDefault="001408FD"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470F33">
        <w:rPr>
          <w:rFonts w:ascii="Times New Roman" w:hAnsi="Times New Roman" w:cs="Times New Roman"/>
          <w:sz w:val="24"/>
          <w:szCs w:val="24"/>
        </w:rPr>
        <w:t xml:space="preserve">ayer:  </w:t>
      </w:r>
      <w:r w:rsidR="00BF751D">
        <w:rPr>
          <w:rFonts w:ascii="Times New Roman" w:hAnsi="Times New Roman" w:cs="Times New Roman"/>
          <w:sz w:val="24"/>
          <w:szCs w:val="24"/>
        </w:rPr>
        <w:t>Councilor Ray Lassiter</w:t>
      </w:r>
    </w:p>
    <w:p w:rsidR="00BF751D" w:rsidRPr="007522F2" w:rsidRDefault="00BF751D" w:rsidP="00AB11B6">
      <w:pPr>
        <w:ind w:left="-5" w:right="0"/>
        <w:rPr>
          <w:rFonts w:ascii="Times New Roman" w:hAnsi="Times New Roman" w:cs="Times New Roman"/>
          <w:sz w:val="24"/>
          <w:szCs w:val="24"/>
        </w:rPr>
      </w:pP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9F3568">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8D5340">
        <w:rPr>
          <w:rFonts w:ascii="Times New Roman" w:hAnsi="Times New Roman" w:cs="Times New Roman"/>
          <w:sz w:val="24"/>
          <w:szCs w:val="24"/>
        </w:rPr>
        <w:t>by Councilor Yolanda Lawson</w:t>
      </w:r>
      <w:r w:rsidR="003E3C67">
        <w:rPr>
          <w:rFonts w:ascii="Times New Roman" w:hAnsi="Times New Roman" w:cs="Times New Roman"/>
          <w:sz w:val="24"/>
          <w:szCs w:val="24"/>
        </w:rPr>
        <w:t>.</w:t>
      </w:r>
    </w:p>
    <w:p w:rsidR="007E4D94" w:rsidRDefault="007E4D94" w:rsidP="00B10B41">
      <w:pPr>
        <w:spacing w:after="0" w:line="259" w:lineRule="auto"/>
        <w:ind w:left="0" w:right="0" w:firstLine="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3E3C67" w:rsidP="003D475B">
      <w:pPr>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BF751D">
        <w:rPr>
          <w:rFonts w:ascii="Times New Roman" w:hAnsi="Times New Roman" w:cs="Times New Roman"/>
          <w:sz w:val="24"/>
          <w:szCs w:val="24"/>
        </w:rPr>
        <w:t xml:space="preserve">Councilor Yolanda Lawson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116FBB">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116FBB">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on</w:t>
      </w:r>
      <w:r w:rsidR="008D5340">
        <w:rPr>
          <w:rFonts w:ascii="Times New Roman" w:hAnsi="Times New Roman" w:cs="Times New Roman"/>
          <w:sz w:val="24"/>
          <w:szCs w:val="24"/>
        </w:rPr>
        <w:t xml:space="preserve"> </w:t>
      </w:r>
      <w:r w:rsidR="00BF751D">
        <w:rPr>
          <w:rFonts w:ascii="Times New Roman" w:hAnsi="Times New Roman" w:cs="Times New Roman"/>
          <w:sz w:val="24"/>
          <w:szCs w:val="24"/>
        </w:rPr>
        <w:t>November 08</w:t>
      </w:r>
      <w:r w:rsidR="00AF2C1C">
        <w:rPr>
          <w:rFonts w:ascii="Times New Roman" w:hAnsi="Times New Roman" w:cs="Times New Roman"/>
          <w:sz w:val="24"/>
          <w:szCs w:val="24"/>
        </w:rPr>
        <w:t>, 2024.</w:t>
      </w:r>
    </w:p>
    <w:p w:rsidR="00FD5879" w:rsidRDefault="00FD5879">
      <w:pPr>
        <w:spacing w:after="0" w:line="259" w:lineRule="auto"/>
        <w:ind w:left="0" w:right="0" w:firstLine="0"/>
        <w:rPr>
          <w:rFonts w:ascii="Times New Roman" w:hAnsi="Times New Roman" w:cs="Times New Roman"/>
          <w:sz w:val="24"/>
          <w:szCs w:val="24"/>
        </w:rPr>
      </w:pPr>
    </w:p>
    <w:p w:rsidR="000A783D" w:rsidRDefault="003F047B" w:rsidP="000A783D">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BF751D">
        <w:rPr>
          <w:rFonts w:ascii="Times New Roman" w:hAnsi="Times New Roman" w:cs="Times New Roman"/>
          <w:sz w:val="24"/>
          <w:szCs w:val="24"/>
        </w:rPr>
        <w:t>Councilor Eric Calhoun</w:t>
      </w:r>
      <w:r w:rsidR="003F05F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3E3C67" w:rsidP="000A783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Yolanda Lawson</w:t>
      </w:r>
      <w:r w:rsidR="003C3137">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made </w:t>
      </w:r>
      <w:r w:rsidR="00071AB4" w:rsidRPr="007522F2">
        <w:rPr>
          <w:rFonts w:ascii="Times New Roman" w:hAnsi="Times New Roman" w:cs="Times New Roman"/>
          <w:sz w:val="24"/>
          <w:szCs w:val="24"/>
        </w:rPr>
        <w:t>a</w:t>
      </w:r>
      <w:r w:rsidR="00071AB4">
        <w:rPr>
          <w:rFonts w:ascii="Times New Roman" w:hAnsi="Times New Roman" w:cs="Times New Roman"/>
          <w:sz w:val="24"/>
          <w:szCs w:val="24"/>
        </w:rPr>
        <w:t xml:space="preserve"> motion to</w:t>
      </w:r>
      <w:r w:rsidR="00B113EF" w:rsidRPr="007522F2">
        <w:rPr>
          <w:rFonts w:ascii="Times New Roman" w:hAnsi="Times New Roman" w:cs="Times New Roman"/>
          <w:sz w:val="24"/>
          <w:szCs w:val="24"/>
        </w:rPr>
        <w:t xml:space="preserve"> </w:t>
      </w:r>
      <w:r w:rsidR="00843744">
        <w:rPr>
          <w:rFonts w:ascii="Times New Roman" w:hAnsi="Times New Roman" w:cs="Times New Roman"/>
          <w:sz w:val="24"/>
          <w:szCs w:val="24"/>
        </w:rPr>
        <w:t xml:space="preserve">approve payment of </w:t>
      </w:r>
      <w:r w:rsidR="00BF751D">
        <w:rPr>
          <w:rFonts w:ascii="Times New Roman" w:hAnsi="Times New Roman" w:cs="Times New Roman"/>
          <w:sz w:val="24"/>
          <w:szCs w:val="24"/>
        </w:rPr>
        <w:t>November 18</w:t>
      </w:r>
      <w:r w:rsidR="00201B8D">
        <w:rPr>
          <w:rFonts w:ascii="Times New Roman" w:hAnsi="Times New Roman" w:cs="Times New Roman"/>
          <w:sz w:val="24"/>
          <w:szCs w:val="24"/>
        </w:rPr>
        <w:t xml:space="preserve">, 2024 </w:t>
      </w:r>
      <w:r w:rsidR="00843744">
        <w:rPr>
          <w:rFonts w:ascii="Times New Roman" w:hAnsi="Times New Roman" w:cs="Times New Roman"/>
          <w:sz w:val="24"/>
          <w:szCs w:val="24"/>
        </w:rPr>
        <w:t>bi</w:t>
      </w:r>
      <w:r w:rsidR="00BF751D">
        <w:rPr>
          <w:rFonts w:ascii="Times New Roman" w:hAnsi="Times New Roman" w:cs="Times New Roman"/>
          <w:sz w:val="24"/>
          <w:szCs w:val="24"/>
        </w:rPr>
        <w:t>lls in the amount of $249,340.72</w:t>
      </w:r>
      <w:r w:rsidR="00201B8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BF751D">
        <w:rPr>
          <w:rFonts w:ascii="Times New Roman" w:hAnsi="Times New Roman" w:cs="Times New Roman"/>
          <w:sz w:val="24"/>
          <w:szCs w:val="24"/>
        </w:rPr>
        <w:t>Mayor Pro-Tem Philip Houston</w:t>
      </w:r>
      <w:r w:rsidR="003F05F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201B8D" w:rsidRDefault="00201B8D">
      <w:pPr>
        <w:ind w:left="-5" w:right="0"/>
        <w:rPr>
          <w:rFonts w:ascii="Times New Roman" w:hAnsi="Times New Roman" w:cs="Times New Roman"/>
          <w:sz w:val="24"/>
          <w:szCs w:val="24"/>
        </w:rPr>
      </w:pPr>
    </w:p>
    <w:p w:rsidR="00750B5C" w:rsidRDefault="00750B5C" w:rsidP="00750B5C">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w:t>
      </w:r>
      <w:r w:rsidR="00353702">
        <w:rPr>
          <w:rFonts w:ascii="Times New Roman" w:hAnsi="Times New Roman" w:cs="Times New Roman"/>
          <w:sz w:val="24"/>
          <w:szCs w:val="24"/>
        </w:rPr>
        <w:t>PROVAL OF FISCAL YEAR 2024-25 BUDGET</w:t>
      </w:r>
      <w:r>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 </w:t>
      </w:r>
    </w:p>
    <w:p w:rsidR="00353702" w:rsidRDefault="00353702" w:rsidP="00353702"/>
    <w:p w:rsidR="00353702" w:rsidRDefault="00353702" w:rsidP="00353702">
      <w:pPr>
        <w:rPr>
          <w:rFonts w:ascii="Times New Roman" w:hAnsi="Times New Roman" w:cs="Times New Roman"/>
          <w:sz w:val="24"/>
          <w:szCs w:val="24"/>
        </w:rPr>
      </w:pPr>
      <w:r>
        <w:rPr>
          <w:rFonts w:ascii="Times New Roman" w:hAnsi="Times New Roman" w:cs="Times New Roman"/>
          <w:sz w:val="24"/>
          <w:szCs w:val="24"/>
        </w:rPr>
        <w:t>Mayor Pro-Tem Philip Houston made a motion to approve Fiscal Year 2024-25 Budget.</w:t>
      </w:r>
    </w:p>
    <w:p w:rsidR="00353702" w:rsidRDefault="00353702" w:rsidP="00353702">
      <w:pPr>
        <w:rPr>
          <w:rFonts w:ascii="Times New Roman" w:hAnsi="Times New Roman" w:cs="Times New Roman"/>
          <w:sz w:val="24"/>
          <w:szCs w:val="24"/>
        </w:rPr>
      </w:pPr>
    </w:p>
    <w:p w:rsidR="00353702" w:rsidRDefault="00353702" w:rsidP="00353702">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w:t>
      </w:r>
    </w:p>
    <w:p w:rsidR="00353702" w:rsidRDefault="00353702" w:rsidP="00353702">
      <w:pPr>
        <w:rPr>
          <w:rFonts w:ascii="Times New Roman" w:hAnsi="Times New Roman" w:cs="Times New Roman"/>
          <w:sz w:val="24"/>
          <w:szCs w:val="24"/>
        </w:rPr>
      </w:pPr>
    </w:p>
    <w:p w:rsidR="00353702" w:rsidRDefault="00353702" w:rsidP="00353702">
      <w:pPr>
        <w:rPr>
          <w:rFonts w:ascii="Times New Roman" w:hAnsi="Times New Roman" w:cs="Times New Roman"/>
          <w:sz w:val="24"/>
          <w:szCs w:val="24"/>
        </w:rPr>
      </w:pPr>
      <w:r>
        <w:rPr>
          <w:rFonts w:ascii="Times New Roman" w:hAnsi="Times New Roman" w:cs="Times New Roman"/>
          <w:sz w:val="24"/>
          <w:szCs w:val="24"/>
        </w:rPr>
        <w:t xml:space="preserve">Mayor Pro-Tem Philip Houston,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Councilor Kevin Dunn, and Councilor Ray Lassiter voted yes.</w:t>
      </w:r>
    </w:p>
    <w:p w:rsidR="00353702" w:rsidRDefault="00353702" w:rsidP="00353702">
      <w:pPr>
        <w:rPr>
          <w:rFonts w:ascii="Times New Roman" w:hAnsi="Times New Roman" w:cs="Times New Roman"/>
          <w:sz w:val="24"/>
          <w:szCs w:val="24"/>
        </w:rPr>
      </w:pPr>
    </w:p>
    <w:p w:rsidR="00353702" w:rsidRDefault="00353702" w:rsidP="00353702">
      <w:pPr>
        <w:rPr>
          <w:rFonts w:ascii="Times New Roman" w:hAnsi="Times New Roman" w:cs="Times New Roman"/>
          <w:sz w:val="24"/>
          <w:szCs w:val="24"/>
        </w:rPr>
      </w:pPr>
      <w:r>
        <w:rPr>
          <w:rFonts w:ascii="Times New Roman" w:hAnsi="Times New Roman" w:cs="Times New Roman"/>
          <w:sz w:val="24"/>
          <w:szCs w:val="24"/>
        </w:rPr>
        <w:t>Councilor Yolanda Lawson, and Councilor Eric Calhoun voted no.</w:t>
      </w:r>
    </w:p>
    <w:p w:rsidR="00353702" w:rsidRDefault="00353702" w:rsidP="00353702">
      <w:pPr>
        <w:rPr>
          <w:rFonts w:ascii="Times New Roman" w:hAnsi="Times New Roman" w:cs="Times New Roman"/>
          <w:sz w:val="24"/>
          <w:szCs w:val="24"/>
        </w:rPr>
      </w:pPr>
    </w:p>
    <w:p w:rsidR="00353702" w:rsidRDefault="00353702" w:rsidP="00353702">
      <w:pPr>
        <w:rPr>
          <w:rFonts w:ascii="Times New Roman" w:hAnsi="Times New Roman" w:cs="Times New Roman"/>
          <w:sz w:val="24"/>
          <w:szCs w:val="24"/>
        </w:rPr>
      </w:pPr>
      <w:r>
        <w:rPr>
          <w:rFonts w:ascii="Times New Roman" w:hAnsi="Times New Roman" w:cs="Times New Roman"/>
          <w:sz w:val="24"/>
          <w:szCs w:val="24"/>
        </w:rPr>
        <w:t>The motion passed by a majority vote.</w:t>
      </w:r>
    </w:p>
    <w:p w:rsidR="00353702" w:rsidRDefault="00353702" w:rsidP="00353702">
      <w:pPr>
        <w:rPr>
          <w:rFonts w:ascii="Times New Roman" w:hAnsi="Times New Roman" w:cs="Times New Roman"/>
          <w:sz w:val="24"/>
          <w:szCs w:val="24"/>
        </w:rPr>
      </w:pPr>
    </w:p>
    <w:p w:rsidR="00353702" w:rsidRPr="008D5340" w:rsidRDefault="00353702" w:rsidP="00353702">
      <w:pPr>
        <w:pStyle w:val="ListParagraph"/>
        <w:ind w:firstLine="0"/>
        <w:rPr>
          <w:rFonts w:ascii="Times New Roman" w:hAnsi="Times New Roman" w:cs="Times New Roman"/>
          <w:sz w:val="24"/>
          <w:szCs w:val="24"/>
        </w:rPr>
      </w:pPr>
    </w:p>
    <w:p w:rsidR="008D5340" w:rsidRPr="008D5340" w:rsidRDefault="008D5340" w:rsidP="008D5340">
      <w:pPr>
        <w:pStyle w:val="ListParagraph"/>
        <w:ind w:firstLine="0"/>
      </w:pPr>
    </w:p>
    <w:p w:rsidR="000B0E9E" w:rsidRPr="00224DFE" w:rsidRDefault="000B0E9E" w:rsidP="000B0E9E">
      <w:pPr>
        <w:rPr>
          <w:rFonts w:ascii="Times New Roman" w:hAnsi="Times New Roman" w:cs="Times New Roman"/>
          <w:sz w:val="24"/>
          <w:szCs w:val="24"/>
        </w:rPr>
      </w:pPr>
      <w:proofErr w:type="spellStart"/>
      <w:r w:rsidRPr="00224DFE">
        <w:rPr>
          <w:rFonts w:ascii="Times New Roman" w:hAnsi="Times New Roman" w:cs="Times New Roman"/>
          <w:sz w:val="24"/>
          <w:szCs w:val="24"/>
        </w:rPr>
        <w:lastRenderedPageBreak/>
        <w:t>Recarda</w:t>
      </w:r>
      <w:proofErr w:type="spellEnd"/>
      <w:r w:rsidRPr="00224DFE">
        <w:rPr>
          <w:rFonts w:ascii="Times New Roman" w:hAnsi="Times New Roman" w:cs="Times New Roman"/>
          <w:sz w:val="24"/>
          <w:szCs w:val="24"/>
        </w:rPr>
        <w:t xml:space="preserve"> Cobb </w:t>
      </w:r>
      <w:r w:rsidR="00E412BD">
        <w:rPr>
          <w:rFonts w:ascii="Times New Roman" w:hAnsi="Times New Roman" w:cs="Times New Roman"/>
          <w:sz w:val="24"/>
          <w:szCs w:val="24"/>
        </w:rPr>
        <w:t xml:space="preserve">addressed false statements made by Chief Daniel Reid at the Public Safety meeting.  Chief Reid stated that the employees working at City Hall receive five (5) free hours per week, close City Hall whenever there’s inclement weather, and the magistrates were not willing to come in to work early so officers can swear to their tickets.  </w:t>
      </w:r>
      <w:proofErr w:type="spellStart"/>
      <w:r w:rsidR="00E412BD">
        <w:rPr>
          <w:rFonts w:ascii="Times New Roman" w:hAnsi="Times New Roman" w:cs="Times New Roman"/>
          <w:sz w:val="24"/>
          <w:szCs w:val="24"/>
        </w:rPr>
        <w:t>Recarda</w:t>
      </w:r>
      <w:proofErr w:type="spellEnd"/>
      <w:r w:rsidR="00E412BD">
        <w:rPr>
          <w:rFonts w:ascii="Times New Roman" w:hAnsi="Times New Roman" w:cs="Times New Roman"/>
          <w:sz w:val="24"/>
          <w:szCs w:val="24"/>
        </w:rPr>
        <w:t xml:space="preserve"> said that all three statements were false.  He stated that the employees work nine (9) hours per day Monday – Thursday and four (4) hours on Friday which totals forty (40) hours per week.  </w:t>
      </w:r>
      <w:r w:rsidR="0010232B">
        <w:rPr>
          <w:rFonts w:ascii="Times New Roman" w:hAnsi="Times New Roman" w:cs="Times New Roman"/>
          <w:sz w:val="24"/>
          <w:szCs w:val="24"/>
        </w:rPr>
        <w:t xml:space="preserve">Whenever there’s inclement weather, Mayor Jerry </w:t>
      </w:r>
      <w:proofErr w:type="spellStart"/>
      <w:r w:rsidR="0010232B">
        <w:rPr>
          <w:rFonts w:ascii="Times New Roman" w:hAnsi="Times New Roman" w:cs="Times New Roman"/>
          <w:sz w:val="24"/>
          <w:szCs w:val="24"/>
        </w:rPr>
        <w:t>Brasseale</w:t>
      </w:r>
      <w:proofErr w:type="spellEnd"/>
      <w:r w:rsidR="0010232B">
        <w:rPr>
          <w:rFonts w:ascii="Times New Roman" w:hAnsi="Times New Roman" w:cs="Times New Roman"/>
          <w:sz w:val="24"/>
          <w:szCs w:val="24"/>
        </w:rPr>
        <w:t xml:space="preserve"> is the only person authorize</w:t>
      </w:r>
      <w:r w:rsidR="00B05882">
        <w:rPr>
          <w:rFonts w:ascii="Times New Roman" w:hAnsi="Times New Roman" w:cs="Times New Roman"/>
          <w:sz w:val="24"/>
          <w:szCs w:val="24"/>
        </w:rPr>
        <w:t>d</w:t>
      </w:r>
      <w:r w:rsidR="0010232B">
        <w:rPr>
          <w:rFonts w:ascii="Times New Roman" w:hAnsi="Times New Roman" w:cs="Times New Roman"/>
          <w:sz w:val="24"/>
          <w:szCs w:val="24"/>
        </w:rPr>
        <w:t xml:space="preserve"> to close City Hall.  The employees do not make that decision.  Mayor Jerry </w:t>
      </w:r>
      <w:proofErr w:type="spellStart"/>
      <w:r w:rsidR="0010232B">
        <w:rPr>
          <w:rFonts w:ascii="Times New Roman" w:hAnsi="Times New Roman" w:cs="Times New Roman"/>
          <w:sz w:val="24"/>
          <w:szCs w:val="24"/>
        </w:rPr>
        <w:t>Bra</w:t>
      </w:r>
      <w:r w:rsidR="00F7754D">
        <w:rPr>
          <w:rFonts w:ascii="Times New Roman" w:hAnsi="Times New Roman" w:cs="Times New Roman"/>
          <w:sz w:val="24"/>
          <w:szCs w:val="24"/>
        </w:rPr>
        <w:t>sseale</w:t>
      </w:r>
      <w:proofErr w:type="spellEnd"/>
      <w:r w:rsidR="00F7754D">
        <w:rPr>
          <w:rFonts w:ascii="Times New Roman" w:hAnsi="Times New Roman" w:cs="Times New Roman"/>
          <w:sz w:val="24"/>
          <w:szCs w:val="24"/>
        </w:rPr>
        <w:t xml:space="preserve">, Chief Daniel Reid, </w:t>
      </w:r>
      <w:r w:rsidR="0010232B">
        <w:rPr>
          <w:rFonts w:ascii="Times New Roman" w:hAnsi="Times New Roman" w:cs="Times New Roman"/>
          <w:sz w:val="24"/>
          <w:szCs w:val="24"/>
        </w:rPr>
        <w:t xml:space="preserve">Patricia </w:t>
      </w:r>
      <w:proofErr w:type="spellStart"/>
      <w:r w:rsidR="00F7754D">
        <w:rPr>
          <w:rFonts w:ascii="Times New Roman" w:hAnsi="Times New Roman" w:cs="Times New Roman"/>
          <w:sz w:val="24"/>
          <w:szCs w:val="24"/>
        </w:rPr>
        <w:t>Bouyer</w:t>
      </w:r>
      <w:proofErr w:type="spellEnd"/>
      <w:r w:rsidR="00F7754D">
        <w:rPr>
          <w:rFonts w:ascii="Times New Roman" w:hAnsi="Times New Roman" w:cs="Times New Roman"/>
          <w:sz w:val="24"/>
          <w:szCs w:val="24"/>
        </w:rPr>
        <w:t xml:space="preserve"> (magistrate), </w:t>
      </w:r>
      <w:proofErr w:type="spellStart"/>
      <w:r w:rsidR="00EF0DFA">
        <w:rPr>
          <w:rFonts w:ascii="Times New Roman" w:hAnsi="Times New Roman" w:cs="Times New Roman"/>
          <w:sz w:val="24"/>
          <w:szCs w:val="24"/>
        </w:rPr>
        <w:t>Zykeishia</w:t>
      </w:r>
      <w:proofErr w:type="spellEnd"/>
      <w:r w:rsidR="00EF0DFA">
        <w:rPr>
          <w:rFonts w:ascii="Times New Roman" w:hAnsi="Times New Roman" w:cs="Times New Roman"/>
          <w:sz w:val="24"/>
          <w:szCs w:val="24"/>
        </w:rPr>
        <w:t xml:space="preserve"> Randle (magistrate), and </w:t>
      </w:r>
      <w:proofErr w:type="spellStart"/>
      <w:r w:rsidR="00EF0DFA">
        <w:rPr>
          <w:rFonts w:ascii="Times New Roman" w:hAnsi="Times New Roman" w:cs="Times New Roman"/>
          <w:sz w:val="24"/>
          <w:szCs w:val="24"/>
        </w:rPr>
        <w:t>Recarda</w:t>
      </w:r>
      <w:proofErr w:type="spellEnd"/>
      <w:r w:rsidR="00EF0DFA">
        <w:rPr>
          <w:rFonts w:ascii="Times New Roman" w:hAnsi="Times New Roman" w:cs="Times New Roman"/>
          <w:sz w:val="24"/>
          <w:szCs w:val="24"/>
        </w:rPr>
        <w:t xml:space="preserve"> Cobb met to discuss officers not swearing to tickets th</w:t>
      </w:r>
      <w:r w:rsidR="00F7754D">
        <w:rPr>
          <w:rFonts w:ascii="Times New Roman" w:hAnsi="Times New Roman" w:cs="Times New Roman"/>
          <w:sz w:val="24"/>
          <w:szCs w:val="24"/>
        </w:rPr>
        <w:t xml:space="preserve">ey wrote.  As a resolution </w:t>
      </w:r>
      <w:r w:rsidR="00EF0DFA">
        <w:rPr>
          <w:rFonts w:ascii="Times New Roman" w:hAnsi="Times New Roman" w:cs="Times New Roman"/>
          <w:sz w:val="24"/>
          <w:szCs w:val="24"/>
        </w:rPr>
        <w:t xml:space="preserve">Patricia </w:t>
      </w:r>
      <w:proofErr w:type="spellStart"/>
      <w:r w:rsidR="00EF0DFA">
        <w:rPr>
          <w:rFonts w:ascii="Times New Roman" w:hAnsi="Times New Roman" w:cs="Times New Roman"/>
          <w:sz w:val="24"/>
          <w:szCs w:val="24"/>
        </w:rPr>
        <w:t>Bouyer</w:t>
      </w:r>
      <w:proofErr w:type="spellEnd"/>
      <w:r w:rsidR="00EF0DFA">
        <w:rPr>
          <w:rFonts w:ascii="Times New Roman" w:hAnsi="Times New Roman" w:cs="Times New Roman"/>
          <w:sz w:val="24"/>
          <w:szCs w:val="24"/>
        </w:rPr>
        <w:t xml:space="preserve"> and </w:t>
      </w:r>
      <w:proofErr w:type="spellStart"/>
      <w:r w:rsidR="00EF0DFA">
        <w:rPr>
          <w:rFonts w:ascii="Times New Roman" w:hAnsi="Times New Roman" w:cs="Times New Roman"/>
          <w:sz w:val="24"/>
          <w:szCs w:val="24"/>
        </w:rPr>
        <w:t>Recarda</w:t>
      </w:r>
      <w:proofErr w:type="spellEnd"/>
      <w:r w:rsidR="00EF0DFA">
        <w:rPr>
          <w:rFonts w:ascii="Times New Roman" w:hAnsi="Times New Roman" w:cs="Times New Roman"/>
          <w:sz w:val="24"/>
          <w:szCs w:val="24"/>
        </w:rPr>
        <w:t xml:space="preserve"> Cobb agreed to </w:t>
      </w:r>
      <w:r w:rsidR="008F2700">
        <w:rPr>
          <w:rFonts w:ascii="Times New Roman" w:hAnsi="Times New Roman" w:cs="Times New Roman"/>
          <w:sz w:val="24"/>
          <w:szCs w:val="24"/>
        </w:rPr>
        <w:t xml:space="preserve">arrive at work early </w:t>
      </w:r>
      <w:r w:rsidR="00F7754D">
        <w:rPr>
          <w:rFonts w:ascii="Times New Roman" w:hAnsi="Times New Roman" w:cs="Times New Roman"/>
          <w:sz w:val="24"/>
          <w:szCs w:val="24"/>
        </w:rPr>
        <w:t xml:space="preserve">some days </w:t>
      </w:r>
      <w:r w:rsidR="008F2700">
        <w:rPr>
          <w:rFonts w:ascii="Times New Roman" w:hAnsi="Times New Roman" w:cs="Times New Roman"/>
          <w:sz w:val="24"/>
          <w:szCs w:val="24"/>
        </w:rPr>
        <w:t xml:space="preserve">to </w:t>
      </w:r>
      <w:r w:rsidR="00F7754D">
        <w:rPr>
          <w:rFonts w:ascii="Times New Roman" w:hAnsi="Times New Roman" w:cs="Times New Roman"/>
          <w:sz w:val="24"/>
          <w:szCs w:val="24"/>
        </w:rPr>
        <w:t>help rectify the problem.</w:t>
      </w:r>
    </w:p>
    <w:p w:rsidR="000B0E9E" w:rsidRPr="00224DFE" w:rsidRDefault="000B0E9E" w:rsidP="000B0E9E">
      <w:pPr>
        <w:rPr>
          <w:rFonts w:ascii="Times New Roman" w:hAnsi="Times New Roman" w:cs="Times New Roman"/>
          <w:sz w:val="24"/>
          <w:szCs w:val="24"/>
        </w:rPr>
      </w:pPr>
    </w:p>
    <w:p w:rsidR="00630FA9" w:rsidRDefault="00C76CD4" w:rsidP="000B0E9E">
      <w:pPr>
        <w:rPr>
          <w:rFonts w:ascii="Times New Roman" w:hAnsi="Times New Roman" w:cs="Times New Roman"/>
          <w:sz w:val="24"/>
          <w:szCs w:val="24"/>
        </w:rPr>
      </w:pPr>
      <w:r>
        <w:rPr>
          <w:rFonts w:ascii="Times New Roman" w:hAnsi="Times New Roman" w:cs="Times New Roman"/>
          <w:sz w:val="24"/>
          <w:szCs w:val="24"/>
        </w:rPr>
        <w:t xml:space="preserve">Chief Daniel Reid </w:t>
      </w:r>
      <w:r w:rsidR="00523480">
        <w:rPr>
          <w:rFonts w:ascii="Times New Roman" w:hAnsi="Times New Roman" w:cs="Times New Roman"/>
          <w:sz w:val="24"/>
          <w:szCs w:val="24"/>
        </w:rPr>
        <w:t>stated that the employees at City Hall are compensated for a thirty (30) minutes lunch and two (15) minutes breaks, but th</w:t>
      </w:r>
      <w:r w:rsidR="002F738F">
        <w:rPr>
          <w:rFonts w:ascii="Times New Roman" w:hAnsi="Times New Roman" w:cs="Times New Roman"/>
          <w:sz w:val="24"/>
          <w:szCs w:val="24"/>
        </w:rPr>
        <w:t>e Police and Fire Departments are</w:t>
      </w:r>
      <w:r w:rsidR="00523480">
        <w:rPr>
          <w:rFonts w:ascii="Times New Roman" w:hAnsi="Times New Roman" w:cs="Times New Roman"/>
          <w:sz w:val="24"/>
          <w:szCs w:val="24"/>
        </w:rPr>
        <w:t xml:space="preserve"> not.  Also, he said that City Hall employees are compensated when they leave during bad weather, but Police and Fire Departments are not compensated.  Mayor Jerry </w:t>
      </w:r>
      <w:proofErr w:type="spellStart"/>
      <w:r w:rsidR="00523480">
        <w:rPr>
          <w:rFonts w:ascii="Times New Roman" w:hAnsi="Times New Roman" w:cs="Times New Roman"/>
          <w:sz w:val="24"/>
          <w:szCs w:val="24"/>
        </w:rPr>
        <w:t>Brasseale</w:t>
      </w:r>
      <w:proofErr w:type="spellEnd"/>
      <w:r w:rsidR="00523480">
        <w:rPr>
          <w:rFonts w:ascii="Times New Roman" w:hAnsi="Times New Roman" w:cs="Times New Roman"/>
          <w:sz w:val="24"/>
          <w:szCs w:val="24"/>
        </w:rPr>
        <w:t xml:space="preserve"> told Chief Reid to have the Public Safety employees to come see him, if they have a problem with how City Hall operates.</w:t>
      </w:r>
    </w:p>
    <w:p w:rsidR="00C660C6" w:rsidRDefault="00C660C6" w:rsidP="000B0E9E">
      <w:pPr>
        <w:rPr>
          <w:rFonts w:ascii="Times New Roman" w:hAnsi="Times New Roman" w:cs="Times New Roman"/>
          <w:sz w:val="24"/>
          <w:szCs w:val="24"/>
        </w:rPr>
      </w:pPr>
    </w:p>
    <w:p w:rsidR="00AB1972" w:rsidRDefault="00C660C6" w:rsidP="00AB1972">
      <w:pPr>
        <w:rPr>
          <w:rFonts w:ascii="Times New Roman" w:hAnsi="Times New Roman" w:cs="Times New Roman"/>
          <w:sz w:val="24"/>
          <w:szCs w:val="24"/>
        </w:rPr>
      </w:pPr>
      <w:r>
        <w:rPr>
          <w:rFonts w:ascii="Times New Roman" w:hAnsi="Times New Roman" w:cs="Times New Roman"/>
          <w:sz w:val="24"/>
          <w:szCs w:val="24"/>
        </w:rPr>
        <w:t>John Williamson</w:t>
      </w:r>
      <w:r w:rsidR="00523480">
        <w:rPr>
          <w:rFonts w:ascii="Times New Roman" w:hAnsi="Times New Roman" w:cs="Times New Roman"/>
          <w:sz w:val="24"/>
          <w:szCs w:val="24"/>
        </w:rPr>
        <w:t xml:space="preserve"> stated that the employees at City Hall go to lunch, take their breaks, and return to work.</w:t>
      </w:r>
    </w:p>
    <w:p w:rsidR="00C660C6" w:rsidRPr="00224DFE" w:rsidRDefault="00C660C6" w:rsidP="00AB1972">
      <w:pPr>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p>
    <w:p w:rsidR="006C58F0" w:rsidRDefault="006C58F0" w:rsidP="006C58F0"/>
    <w:p w:rsidR="006C58F0" w:rsidRDefault="006C58F0" w:rsidP="006C58F0">
      <w:pPr>
        <w:rPr>
          <w:rFonts w:ascii="Times New Roman" w:hAnsi="Times New Roman" w:cs="Times New Roman"/>
          <w:sz w:val="24"/>
          <w:szCs w:val="24"/>
        </w:rPr>
      </w:pPr>
      <w:r w:rsidRPr="006C58F0">
        <w:rPr>
          <w:rFonts w:ascii="Times New Roman" w:hAnsi="Times New Roman" w:cs="Times New Roman"/>
          <w:sz w:val="24"/>
          <w:szCs w:val="24"/>
        </w:rPr>
        <w:t xml:space="preserve">Councilor Ray Lassiter </w:t>
      </w:r>
      <w:r w:rsidR="00C660C6">
        <w:rPr>
          <w:rFonts w:ascii="Times New Roman" w:hAnsi="Times New Roman" w:cs="Times New Roman"/>
          <w:sz w:val="24"/>
          <w:szCs w:val="24"/>
        </w:rPr>
        <w:t xml:space="preserve">thanked the citizens for allowing him to attend the National League of Cities City Summit.  Councilor Lassiter talked about how he plans on utilizing the knowledge </w:t>
      </w:r>
      <w:r w:rsidR="00975B6B">
        <w:rPr>
          <w:rFonts w:ascii="Times New Roman" w:hAnsi="Times New Roman" w:cs="Times New Roman"/>
          <w:sz w:val="24"/>
          <w:szCs w:val="24"/>
        </w:rPr>
        <w:t>to help Pleasant Grove continue moving forward.  Also, he stated that the City is working on street paving, which is expected to begin soon.</w:t>
      </w:r>
    </w:p>
    <w:p w:rsidR="00975B6B" w:rsidRDefault="00975B6B" w:rsidP="006C58F0">
      <w:pPr>
        <w:rPr>
          <w:rFonts w:ascii="Times New Roman" w:hAnsi="Times New Roman" w:cs="Times New Roman"/>
          <w:sz w:val="24"/>
          <w:szCs w:val="24"/>
        </w:rPr>
      </w:pPr>
    </w:p>
    <w:p w:rsidR="00975B6B" w:rsidRPr="006225FE" w:rsidRDefault="00975B6B" w:rsidP="00975B6B">
      <w:pPr>
        <w:rPr>
          <w:rFonts w:ascii="Times New Roman" w:hAnsi="Times New Roman" w:cs="Times New Roman"/>
          <w:noProof/>
          <w:sz w:val="24"/>
          <w:szCs w:val="24"/>
        </w:rPr>
      </w:pPr>
      <w:r>
        <w:rPr>
          <w:rFonts w:ascii="Times New Roman" w:hAnsi="Times New Roman" w:cs="Times New Roman"/>
          <w:noProof/>
          <w:sz w:val="24"/>
          <w:szCs w:val="24"/>
        </w:rPr>
        <w:t>Councilor Kevin Dunn thanked the citizens for allowing him to attend the National League of Cities City Summit, talked about how cities are recruiting officers nationally</w:t>
      </w:r>
      <w:r w:rsidR="007A61BC">
        <w:rPr>
          <w:rFonts w:ascii="Times New Roman" w:hAnsi="Times New Roman" w:cs="Times New Roman"/>
          <w:noProof/>
          <w:sz w:val="24"/>
          <w:szCs w:val="24"/>
        </w:rPr>
        <w:t>, and discussed grant writing clas</w:t>
      </w:r>
      <w:r w:rsidR="00B05882">
        <w:rPr>
          <w:rFonts w:ascii="Times New Roman" w:hAnsi="Times New Roman" w:cs="Times New Roman"/>
          <w:noProof/>
          <w:sz w:val="24"/>
          <w:szCs w:val="24"/>
        </w:rPr>
        <w:t>s attended.  Councilor Dunn brie</w:t>
      </w:r>
      <w:r w:rsidR="007A61BC">
        <w:rPr>
          <w:rFonts w:ascii="Times New Roman" w:hAnsi="Times New Roman" w:cs="Times New Roman"/>
          <w:noProof/>
          <w:sz w:val="24"/>
          <w:szCs w:val="24"/>
        </w:rPr>
        <w:t xml:space="preserve">fly talked about loosing family members and friends to death, and encouraged citizens to be more thankful.  He discussed partnering with Birmingham and the Salvation Army to help with donations, and asked those in need to please contact him.  </w:t>
      </w:r>
      <w:r w:rsidR="008937F1">
        <w:rPr>
          <w:rFonts w:ascii="Times New Roman" w:hAnsi="Times New Roman" w:cs="Times New Roman"/>
          <w:noProof/>
          <w:sz w:val="24"/>
          <w:szCs w:val="24"/>
        </w:rPr>
        <w:t xml:space="preserve">Also, Councilor Dunn said </w:t>
      </w:r>
      <w:r w:rsidR="00B05882">
        <w:rPr>
          <w:rFonts w:ascii="Times New Roman" w:hAnsi="Times New Roman" w:cs="Times New Roman"/>
          <w:noProof/>
          <w:sz w:val="24"/>
          <w:szCs w:val="24"/>
        </w:rPr>
        <w:t>that he’s waiting on several quo</w:t>
      </w:r>
      <w:r w:rsidR="008937F1">
        <w:rPr>
          <w:rFonts w:ascii="Times New Roman" w:hAnsi="Times New Roman" w:cs="Times New Roman"/>
          <w:noProof/>
          <w:sz w:val="24"/>
          <w:szCs w:val="24"/>
        </w:rPr>
        <w:t>tes/bids to come in on several projects involving Pleasant Grove parks, and reached out to Pleasant Grove H</w:t>
      </w:r>
      <w:r w:rsidR="00F23212">
        <w:rPr>
          <w:rFonts w:ascii="Times New Roman" w:hAnsi="Times New Roman" w:cs="Times New Roman"/>
          <w:noProof/>
          <w:sz w:val="24"/>
          <w:szCs w:val="24"/>
        </w:rPr>
        <w:t xml:space="preserve">igh School Football team players to encourage them after </w:t>
      </w:r>
      <w:r w:rsidR="000128F8">
        <w:rPr>
          <w:rFonts w:ascii="Times New Roman" w:hAnsi="Times New Roman" w:cs="Times New Roman"/>
          <w:noProof/>
          <w:sz w:val="24"/>
          <w:szCs w:val="24"/>
        </w:rPr>
        <w:t xml:space="preserve">their </w:t>
      </w:r>
      <w:r w:rsidR="00F23212">
        <w:rPr>
          <w:rFonts w:ascii="Times New Roman" w:hAnsi="Times New Roman" w:cs="Times New Roman"/>
          <w:noProof/>
          <w:sz w:val="24"/>
          <w:szCs w:val="24"/>
        </w:rPr>
        <w:t>playoff</w:t>
      </w:r>
      <w:r w:rsidR="000128F8">
        <w:rPr>
          <w:rFonts w:ascii="Times New Roman" w:hAnsi="Times New Roman" w:cs="Times New Roman"/>
          <w:noProof/>
          <w:sz w:val="24"/>
          <w:szCs w:val="24"/>
        </w:rPr>
        <w:t xml:space="preserve"> game </w:t>
      </w:r>
      <w:r w:rsidR="00F23212">
        <w:rPr>
          <w:rFonts w:ascii="Times New Roman" w:hAnsi="Times New Roman" w:cs="Times New Roman"/>
          <w:noProof/>
          <w:sz w:val="24"/>
          <w:szCs w:val="24"/>
        </w:rPr>
        <w:t>lost.</w:t>
      </w:r>
    </w:p>
    <w:p w:rsidR="00975B6B" w:rsidRDefault="00975B6B" w:rsidP="006C58F0">
      <w:pPr>
        <w:rPr>
          <w:rFonts w:ascii="Times New Roman" w:hAnsi="Times New Roman" w:cs="Times New Roman"/>
          <w:sz w:val="24"/>
          <w:szCs w:val="24"/>
        </w:rPr>
      </w:pPr>
    </w:p>
    <w:p w:rsidR="00EB5E56" w:rsidRDefault="00EB5E56" w:rsidP="006C58F0">
      <w:pPr>
        <w:rPr>
          <w:rFonts w:ascii="Times New Roman" w:hAnsi="Times New Roman" w:cs="Times New Roman"/>
          <w:sz w:val="24"/>
          <w:szCs w:val="24"/>
        </w:rPr>
      </w:pPr>
    </w:p>
    <w:p w:rsidR="00EB5E56" w:rsidRDefault="00EB5E56" w:rsidP="006C58F0">
      <w:pPr>
        <w:rPr>
          <w:rFonts w:ascii="Times New Roman" w:hAnsi="Times New Roman" w:cs="Times New Roman"/>
          <w:noProof/>
          <w:sz w:val="24"/>
          <w:szCs w:val="24"/>
        </w:rPr>
      </w:pPr>
      <w:r w:rsidRPr="006225FE">
        <w:rPr>
          <w:rFonts w:ascii="Times New Roman" w:hAnsi="Times New Roman" w:cs="Times New Roman"/>
          <w:noProof/>
          <w:sz w:val="24"/>
          <w:szCs w:val="24"/>
        </w:rPr>
        <w:t>Councilor Eric Calhoun</w:t>
      </w:r>
      <w:r w:rsidR="000128F8">
        <w:rPr>
          <w:rFonts w:ascii="Times New Roman" w:hAnsi="Times New Roman" w:cs="Times New Roman"/>
          <w:noProof/>
          <w:sz w:val="24"/>
          <w:szCs w:val="24"/>
        </w:rPr>
        <w:t xml:space="preserve"> discussed the zoning meeting concerning the forty (46) proposed homes being built on 8</w:t>
      </w:r>
      <w:r w:rsidR="000128F8" w:rsidRPr="000128F8">
        <w:rPr>
          <w:rFonts w:ascii="Times New Roman" w:hAnsi="Times New Roman" w:cs="Times New Roman"/>
          <w:noProof/>
          <w:sz w:val="24"/>
          <w:szCs w:val="24"/>
          <w:vertAlign w:val="superscript"/>
        </w:rPr>
        <w:t>th</w:t>
      </w:r>
      <w:r w:rsidR="000128F8">
        <w:rPr>
          <w:rFonts w:ascii="Times New Roman" w:hAnsi="Times New Roman" w:cs="Times New Roman"/>
          <w:noProof/>
          <w:sz w:val="24"/>
          <w:szCs w:val="24"/>
        </w:rPr>
        <w:t xml:space="preserve"> Street.  Councilor Calhoun also talked </w:t>
      </w:r>
      <w:r w:rsidR="00757232">
        <w:rPr>
          <w:rFonts w:ascii="Times New Roman" w:hAnsi="Times New Roman" w:cs="Times New Roman"/>
          <w:noProof/>
          <w:sz w:val="24"/>
          <w:szCs w:val="24"/>
        </w:rPr>
        <w:t>about the Public Safety meeting, and made a motion to move the Police and Fire Departments to the Public Safety payscale.  Councilor Ray Lassiter made a motion to table.  No further discussion was made at the time.</w:t>
      </w:r>
    </w:p>
    <w:p w:rsidR="00757232" w:rsidRDefault="00757232" w:rsidP="006C58F0">
      <w:pPr>
        <w:rPr>
          <w:rFonts w:ascii="Times New Roman" w:hAnsi="Times New Roman" w:cs="Times New Roman"/>
          <w:noProof/>
          <w:sz w:val="24"/>
          <w:szCs w:val="24"/>
        </w:rPr>
      </w:pPr>
    </w:p>
    <w:p w:rsidR="00757232" w:rsidRPr="006C58F0" w:rsidRDefault="00757232" w:rsidP="006C58F0">
      <w:pPr>
        <w:rPr>
          <w:rFonts w:ascii="Times New Roman" w:hAnsi="Times New Roman" w:cs="Times New Roman"/>
          <w:sz w:val="24"/>
          <w:szCs w:val="24"/>
        </w:rPr>
      </w:pPr>
      <w:r>
        <w:rPr>
          <w:rFonts w:ascii="Times New Roman" w:hAnsi="Times New Roman" w:cs="Times New Roman"/>
          <w:sz w:val="24"/>
          <w:szCs w:val="24"/>
        </w:rPr>
        <w:t xml:space="preserve">Mayor Pro-Tem Philip Houston gave an overview of activities being held at Pleasant Grove Library, encouraged citizens to visit, and provided closing information (closed </w:t>
      </w:r>
      <w:r w:rsidR="00AA33C7">
        <w:rPr>
          <w:rFonts w:ascii="Times New Roman" w:hAnsi="Times New Roman" w:cs="Times New Roman"/>
          <w:sz w:val="24"/>
          <w:szCs w:val="24"/>
        </w:rPr>
        <w:t>November 27 – 30, 2024)</w:t>
      </w:r>
      <w:r>
        <w:rPr>
          <w:rFonts w:ascii="Times New Roman" w:hAnsi="Times New Roman" w:cs="Times New Roman"/>
          <w:sz w:val="24"/>
          <w:szCs w:val="24"/>
        </w:rPr>
        <w:t xml:space="preserve"> for</w:t>
      </w:r>
      <w:r w:rsidR="00AA33C7">
        <w:rPr>
          <w:rFonts w:ascii="Times New Roman" w:hAnsi="Times New Roman" w:cs="Times New Roman"/>
          <w:sz w:val="24"/>
          <w:szCs w:val="24"/>
        </w:rPr>
        <w:t xml:space="preserve"> the </w:t>
      </w:r>
      <w:r>
        <w:rPr>
          <w:rFonts w:ascii="Times New Roman" w:hAnsi="Times New Roman" w:cs="Times New Roman"/>
          <w:sz w:val="24"/>
          <w:szCs w:val="24"/>
        </w:rPr>
        <w:t>Thanksgiving holiday</w:t>
      </w:r>
      <w:r w:rsidR="00AA33C7">
        <w:rPr>
          <w:rFonts w:ascii="Times New Roman" w:hAnsi="Times New Roman" w:cs="Times New Roman"/>
          <w:sz w:val="24"/>
          <w:szCs w:val="24"/>
        </w:rPr>
        <w:t>.  Mayor Pro-Tem Houston also stated that the City of Pleasant Grove donated Pleasant Grove High School the property it is built on, and contributed one million dollars ($1,000,000.00) to build Pleasant Grove Elementary School.</w:t>
      </w:r>
    </w:p>
    <w:p w:rsidR="00EC733E" w:rsidRDefault="00EC733E" w:rsidP="00EC733E"/>
    <w:p w:rsidR="00EC64BF" w:rsidRDefault="00EC733E" w:rsidP="00F23D93">
      <w:pPr>
        <w:rPr>
          <w:rFonts w:ascii="Times New Roman" w:hAnsi="Times New Roman" w:cs="Times New Roman"/>
          <w:noProof/>
          <w:sz w:val="24"/>
          <w:szCs w:val="24"/>
        </w:rPr>
      </w:pPr>
      <w:r w:rsidRPr="006225FE">
        <w:rPr>
          <w:rFonts w:ascii="Times New Roman" w:hAnsi="Times New Roman" w:cs="Times New Roman"/>
          <w:noProof/>
          <w:sz w:val="24"/>
          <w:szCs w:val="24"/>
        </w:rPr>
        <w:t xml:space="preserve">Councilor </w:t>
      </w:r>
      <w:r w:rsidR="00EB5E56">
        <w:rPr>
          <w:rFonts w:ascii="Times New Roman" w:hAnsi="Times New Roman" w:cs="Times New Roman"/>
          <w:noProof/>
          <w:sz w:val="24"/>
          <w:szCs w:val="24"/>
        </w:rPr>
        <w:t xml:space="preserve">Yolanda Lawson </w:t>
      </w:r>
      <w:r w:rsidR="00AA33C7">
        <w:rPr>
          <w:rFonts w:ascii="Times New Roman" w:hAnsi="Times New Roman" w:cs="Times New Roman"/>
          <w:noProof/>
          <w:sz w:val="24"/>
          <w:szCs w:val="24"/>
        </w:rPr>
        <w:t>congratulated Pleasant Grove High School Football team, and introduced the Beautification Board “Sparkle and Cheer</w:t>
      </w:r>
      <w:r w:rsidR="007E54D6">
        <w:rPr>
          <w:rFonts w:ascii="Times New Roman" w:hAnsi="Times New Roman" w:cs="Times New Roman"/>
          <w:noProof/>
          <w:sz w:val="24"/>
          <w:szCs w:val="24"/>
        </w:rPr>
        <w:t xml:space="preserve"> Holiday Decorating Contest”.  To enter forms will be available to fill out on facebook and at City Hall.  The deadline to enter is December 16, 2024.  First place will receive one hundred dollars ($100.00), second place fifty dollars ($50.00), and third place twenty-five dollars ($25.00).  Councilor Lawson discussed the number five (5) State of Alabama ranking of Pleasant Grove’s Public Safety Department, and stressed how important she thinks it is to maintain it.  </w:t>
      </w:r>
      <w:r w:rsidR="00776CD2">
        <w:rPr>
          <w:rFonts w:ascii="Times New Roman" w:hAnsi="Times New Roman" w:cs="Times New Roman"/>
          <w:noProof/>
          <w:sz w:val="24"/>
          <w:szCs w:val="24"/>
        </w:rPr>
        <w:t>Mayor Jerry Brasseale stated that he w</w:t>
      </w:r>
      <w:r w:rsidR="00B05882">
        <w:rPr>
          <w:rFonts w:ascii="Times New Roman" w:hAnsi="Times New Roman" w:cs="Times New Roman"/>
          <w:noProof/>
          <w:sz w:val="24"/>
          <w:szCs w:val="24"/>
        </w:rPr>
        <w:t>ill not vote on a unanimous cons</w:t>
      </w:r>
      <w:r w:rsidR="00776CD2">
        <w:rPr>
          <w:rFonts w:ascii="Times New Roman" w:hAnsi="Times New Roman" w:cs="Times New Roman"/>
          <w:noProof/>
          <w:sz w:val="24"/>
          <w:szCs w:val="24"/>
        </w:rPr>
        <w:t xml:space="preserve">ent to move to a Public Safety payscale. </w:t>
      </w:r>
      <w:r w:rsidR="007E54D6">
        <w:rPr>
          <w:rFonts w:ascii="Times New Roman" w:hAnsi="Times New Roman" w:cs="Times New Roman"/>
          <w:noProof/>
          <w:sz w:val="24"/>
          <w:szCs w:val="24"/>
        </w:rPr>
        <w:t xml:space="preserve">Also, Councilor Lawson </w:t>
      </w:r>
      <w:r w:rsidR="0007039B">
        <w:rPr>
          <w:rFonts w:ascii="Times New Roman" w:hAnsi="Times New Roman" w:cs="Times New Roman"/>
          <w:noProof/>
          <w:sz w:val="24"/>
          <w:szCs w:val="24"/>
        </w:rPr>
        <w:t xml:space="preserve">inquired about the $100,000.00, allocated for Pleasant Grove’s schools being removed from the </w:t>
      </w:r>
      <w:r w:rsidR="0007039B">
        <w:rPr>
          <w:rFonts w:ascii="Times New Roman" w:hAnsi="Times New Roman" w:cs="Times New Roman"/>
          <w:noProof/>
          <w:sz w:val="24"/>
          <w:szCs w:val="24"/>
        </w:rPr>
        <w:lastRenderedPageBreak/>
        <w:t>budget.  Mayor Pro-Tem Philip Houston wanted to know who put the $100,000.00 on the budget.  Recarda Cobb replied that he put the amount allocated for Pleasant Grove’s schools on the budget.  Mayor Jerry Brasseale said that the amount shouldn’t have been on the budget</w:t>
      </w:r>
      <w:r w:rsidR="00FF2871">
        <w:rPr>
          <w:rFonts w:ascii="Times New Roman" w:hAnsi="Times New Roman" w:cs="Times New Roman"/>
          <w:noProof/>
          <w:sz w:val="24"/>
          <w:szCs w:val="24"/>
        </w:rPr>
        <w:t>.  Councilor Ray Lassiter asked Mayor Pro-Tem Phillip Houston did the auditor say take the $100,000.00 out of Pleasant Grove’s budget.  Mayor Pro-Tem Phillip Houston said yes.</w:t>
      </w:r>
    </w:p>
    <w:p w:rsidR="002B0878" w:rsidRDefault="00776CD2" w:rsidP="00F23D93">
      <w:pPr>
        <w:rPr>
          <w:rFonts w:ascii="Times New Roman" w:hAnsi="Times New Roman" w:cs="Times New Roman"/>
          <w:noProof/>
          <w:sz w:val="24"/>
          <w:szCs w:val="24"/>
        </w:rPr>
      </w:pPr>
      <w:r>
        <w:rPr>
          <w:rFonts w:ascii="Times New Roman" w:hAnsi="Times New Roman" w:cs="Times New Roman"/>
          <w:noProof/>
          <w:sz w:val="24"/>
          <w:szCs w:val="24"/>
        </w:rPr>
        <w:t>Council</w:t>
      </w:r>
      <w:r w:rsidR="00B05882">
        <w:rPr>
          <w:rFonts w:ascii="Times New Roman" w:hAnsi="Times New Roman" w:cs="Times New Roman"/>
          <w:noProof/>
          <w:sz w:val="24"/>
          <w:szCs w:val="24"/>
        </w:rPr>
        <w:t>or</w:t>
      </w:r>
      <w:r>
        <w:rPr>
          <w:rFonts w:ascii="Times New Roman" w:hAnsi="Times New Roman" w:cs="Times New Roman"/>
          <w:noProof/>
          <w:sz w:val="24"/>
          <w:szCs w:val="24"/>
        </w:rPr>
        <w:t xml:space="preserve"> Lawson continued on by saying that the Mayor and Council </w:t>
      </w:r>
      <w:r w:rsidR="006D1AC2">
        <w:rPr>
          <w:rFonts w:ascii="Times New Roman" w:hAnsi="Times New Roman" w:cs="Times New Roman"/>
          <w:noProof/>
          <w:sz w:val="24"/>
          <w:szCs w:val="24"/>
        </w:rPr>
        <w:t xml:space="preserve">should stop </w:t>
      </w:r>
      <w:r>
        <w:rPr>
          <w:rFonts w:ascii="Times New Roman" w:hAnsi="Times New Roman" w:cs="Times New Roman"/>
          <w:noProof/>
          <w:sz w:val="24"/>
          <w:szCs w:val="24"/>
        </w:rPr>
        <w:t>delaying decisions on issues that are important to Pleasant Grove moving forward.</w:t>
      </w:r>
    </w:p>
    <w:p w:rsidR="00CA0B2A" w:rsidRPr="006225FE" w:rsidRDefault="00CA0B2A" w:rsidP="00EC733E">
      <w:pPr>
        <w:rPr>
          <w:rFonts w:ascii="Times New Roman" w:hAnsi="Times New Roman" w:cs="Times New Roman"/>
          <w:noProof/>
          <w:sz w:val="24"/>
          <w:szCs w:val="24"/>
        </w:rPr>
      </w:pPr>
    </w:p>
    <w:p w:rsidR="00314A50" w:rsidRDefault="00014BF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p>
    <w:p w:rsidR="00121C90" w:rsidRDefault="00121C90" w:rsidP="00DA09A1">
      <w:pPr>
        <w:rPr>
          <w:rFonts w:ascii="Times New Roman" w:hAnsi="Times New Roman" w:cs="Times New Roman"/>
          <w:sz w:val="24"/>
          <w:szCs w:val="24"/>
        </w:rPr>
      </w:pPr>
    </w:p>
    <w:p w:rsidR="00FC07E7" w:rsidRPr="0016035B" w:rsidRDefault="00353020" w:rsidP="00DA09A1">
      <w:pPr>
        <w:rPr>
          <w:rFonts w:ascii="Times New Roman" w:hAnsi="Times New Roman" w:cs="Times New Roman"/>
          <w:sz w:val="24"/>
          <w:szCs w:val="24"/>
        </w:rPr>
      </w:pPr>
      <w:r>
        <w:rPr>
          <w:rFonts w:ascii="Times New Roman" w:hAnsi="Times New Roman" w:cs="Times New Roman"/>
          <w:sz w:val="24"/>
          <w:szCs w:val="24"/>
        </w:rPr>
        <w:t>None</w:t>
      </w:r>
      <w:r>
        <w:rPr>
          <w:rFonts w:ascii="Times New Roman" w:hAnsi="Times New Roman" w:cs="Times New Roman"/>
          <w:sz w:val="24"/>
          <w:szCs w:val="24"/>
        </w:rPr>
        <w:tab/>
      </w:r>
    </w:p>
    <w:p w:rsidR="00FD5879"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CITIZENS COMMENTS</w:t>
      </w:r>
    </w:p>
    <w:p w:rsidR="006225FE" w:rsidRDefault="006225FE" w:rsidP="006225FE"/>
    <w:p w:rsidR="005A2055" w:rsidRDefault="00A80C7D" w:rsidP="00BD6147">
      <w:pPr>
        <w:rPr>
          <w:rFonts w:ascii="Times New Roman" w:hAnsi="Times New Roman" w:cs="Times New Roman"/>
          <w:sz w:val="24"/>
          <w:szCs w:val="24"/>
        </w:rPr>
      </w:pPr>
      <w:r>
        <w:rPr>
          <w:rFonts w:ascii="Times New Roman" w:hAnsi="Times New Roman" w:cs="Times New Roman"/>
          <w:sz w:val="24"/>
          <w:szCs w:val="24"/>
        </w:rPr>
        <w:t>A Dansby</w:t>
      </w:r>
      <w:r w:rsidR="006D1AC2">
        <w:rPr>
          <w:rFonts w:ascii="Times New Roman" w:hAnsi="Times New Roman" w:cs="Times New Roman"/>
          <w:sz w:val="24"/>
          <w:szCs w:val="24"/>
        </w:rPr>
        <w:t>, 709 3</w:t>
      </w:r>
      <w:r w:rsidR="006D1AC2" w:rsidRPr="006D1AC2">
        <w:rPr>
          <w:rFonts w:ascii="Times New Roman" w:hAnsi="Times New Roman" w:cs="Times New Roman"/>
          <w:sz w:val="24"/>
          <w:szCs w:val="24"/>
          <w:vertAlign w:val="superscript"/>
        </w:rPr>
        <w:t>rd</w:t>
      </w:r>
      <w:r w:rsidR="006D1AC2">
        <w:rPr>
          <w:rFonts w:ascii="Times New Roman" w:hAnsi="Times New Roman" w:cs="Times New Roman"/>
          <w:sz w:val="24"/>
          <w:szCs w:val="24"/>
        </w:rPr>
        <w:t xml:space="preserve"> Avenue, stated that the City of Pleasant Grove shouldn’t have an issue with increasing Public Safety Department pay.</w:t>
      </w:r>
      <w:r w:rsidR="00633E3A">
        <w:rPr>
          <w:rFonts w:ascii="Times New Roman" w:hAnsi="Times New Roman" w:cs="Times New Roman"/>
          <w:sz w:val="24"/>
          <w:szCs w:val="24"/>
        </w:rPr>
        <w:t xml:space="preserve">  She said that no employee is better than the other, but doesn’t agree with Mayor and Council not voting to give the Public Safety Department an increase.  Ms. Sanders believes that the Mayor and Council should have deeper discussions about issues in pre-council before council meeting, a proposed budget should be made available for citizens to view, and if a citizen has an issue with the budget it shouldn’t be approve</w:t>
      </w:r>
      <w:r>
        <w:rPr>
          <w:rFonts w:ascii="Times New Roman" w:hAnsi="Times New Roman" w:cs="Times New Roman"/>
          <w:sz w:val="24"/>
          <w:szCs w:val="24"/>
        </w:rPr>
        <w:t>d</w:t>
      </w:r>
      <w:r w:rsidR="00633E3A">
        <w:rPr>
          <w:rFonts w:ascii="Times New Roman" w:hAnsi="Times New Roman" w:cs="Times New Roman"/>
          <w:sz w:val="24"/>
          <w:szCs w:val="24"/>
        </w:rPr>
        <w:t>.</w:t>
      </w:r>
    </w:p>
    <w:p w:rsidR="00A80C7D" w:rsidRDefault="00A80C7D" w:rsidP="00BD6147">
      <w:pPr>
        <w:rPr>
          <w:rFonts w:ascii="Times New Roman" w:hAnsi="Times New Roman" w:cs="Times New Roman"/>
          <w:sz w:val="24"/>
          <w:szCs w:val="24"/>
        </w:rPr>
      </w:pPr>
    </w:p>
    <w:p w:rsidR="00A80C7D" w:rsidRDefault="002246F5" w:rsidP="00BD6147">
      <w:pPr>
        <w:rPr>
          <w:rFonts w:ascii="Times New Roman" w:hAnsi="Times New Roman" w:cs="Times New Roman"/>
          <w:sz w:val="24"/>
          <w:szCs w:val="24"/>
        </w:rPr>
      </w:pPr>
      <w:r>
        <w:rPr>
          <w:rFonts w:ascii="Times New Roman" w:hAnsi="Times New Roman" w:cs="Times New Roman"/>
          <w:sz w:val="24"/>
          <w:szCs w:val="24"/>
        </w:rPr>
        <w:t>Gary</w:t>
      </w:r>
      <w:r w:rsidR="00A80C7D">
        <w:rPr>
          <w:rFonts w:ascii="Times New Roman" w:hAnsi="Times New Roman" w:cs="Times New Roman"/>
          <w:sz w:val="24"/>
          <w:szCs w:val="24"/>
        </w:rPr>
        <w:t xml:space="preserve"> Williams</w:t>
      </w:r>
      <w:r>
        <w:rPr>
          <w:rFonts w:ascii="Times New Roman" w:hAnsi="Times New Roman" w:cs="Times New Roman"/>
          <w:sz w:val="24"/>
          <w:szCs w:val="24"/>
        </w:rPr>
        <w:t>, 1456 5</w:t>
      </w:r>
      <w:r w:rsidRPr="002246F5">
        <w:rPr>
          <w:rFonts w:ascii="Times New Roman" w:hAnsi="Times New Roman" w:cs="Times New Roman"/>
          <w:sz w:val="24"/>
          <w:szCs w:val="24"/>
          <w:vertAlign w:val="superscript"/>
        </w:rPr>
        <w:t>th</w:t>
      </w:r>
      <w:r>
        <w:rPr>
          <w:rFonts w:ascii="Times New Roman" w:hAnsi="Times New Roman" w:cs="Times New Roman"/>
          <w:sz w:val="24"/>
          <w:szCs w:val="24"/>
        </w:rPr>
        <w:t xml:space="preserve"> Avenue, asked Mayor Pro-Tem Philip Houston about putting the $100,000.00 for Pleasant Grove Schools back into the budget.  Mayor Pro-Tem Houston said it would be put in as a line item.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said it was not supposed to be in the budget because it was coming out of ARPA funds.</w:t>
      </w:r>
    </w:p>
    <w:p w:rsidR="002246F5" w:rsidRDefault="002246F5" w:rsidP="00BD6147">
      <w:pPr>
        <w:rPr>
          <w:rFonts w:ascii="Times New Roman" w:hAnsi="Times New Roman" w:cs="Times New Roman"/>
          <w:sz w:val="24"/>
          <w:szCs w:val="24"/>
        </w:rPr>
      </w:pPr>
    </w:p>
    <w:p w:rsidR="002246F5" w:rsidRDefault="002246F5" w:rsidP="00BD6147">
      <w:pPr>
        <w:rPr>
          <w:rFonts w:ascii="Times New Roman" w:hAnsi="Times New Roman" w:cs="Times New Roman"/>
          <w:sz w:val="24"/>
          <w:szCs w:val="24"/>
        </w:rPr>
      </w:pPr>
      <w:r>
        <w:rPr>
          <w:rFonts w:ascii="Times New Roman" w:hAnsi="Times New Roman" w:cs="Times New Roman"/>
          <w:sz w:val="24"/>
          <w:szCs w:val="24"/>
        </w:rPr>
        <w:t>A Faye Calhoun, 417 13</w:t>
      </w:r>
      <w:r w:rsidRPr="002246F5">
        <w:rPr>
          <w:rFonts w:ascii="Times New Roman" w:hAnsi="Times New Roman" w:cs="Times New Roman"/>
          <w:sz w:val="24"/>
          <w:szCs w:val="24"/>
          <w:vertAlign w:val="superscript"/>
        </w:rPr>
        <w:t>th</w:t>
      </w:r>
      <w:r>
        <w:rPr>
          <w:rFonts w:ascii="Times New Roman" w:hAnsi="Times New Roman" w:cs="Times New Roman"/>
          <w:sz w:val="24"/>
          <w:szCs w:val="24"/>
        </w:rPr>
        <w:t xml:space="preserve"> Street, inquired about the negative in the budget.  </w:t>
      </w:r>
      <w:r>
        <w:rPr>
          <w:rFonts w:ascii="Times New Roman" w:hAnsi="Times New Roman" w:cs="Times New Roman"/>
          <w:sz w:val="24"/>
          <w:szCs w:val="24"/>
        </w:rPr>
        <w:t>Mayor Pro-Tem Philip Houston</w:t>
      </w:r>
      <w:r>
        <w:rPr>
          <w:rFonts w:ascii="Times New Roman" w:hAnsi="Times New Roman" w:cs="Times New Roman"/>
          <w:sz w:val="24"/>
          <w:szCs w:val="24"/>
        </w:rPr>
        <w:t xml:space="preserve"> said that the negative is a reflection of Pleasant Grove spending more than it is taking in.  Mrs. Calhoun inquired about the investments.  Councilor Yolanda Lawson said that the City is not making money from its investments.  </w:t>
      </w:r>
      <w:r>
        <w:rPr>
          <w:rFonts w:ascii="Times New Roman" w:hAnsi="Times New Roman" w:cs="Times New Roman"/>
          <w:sz w:val="24"/>
          <w:szCs w:val="24"/>
        </w:rPr>
        <w:t>Mayor Pro-Tem Philip Houston</w:t>
      </w:r>
      <w:r>
        <w:rPr>
          <w:rFonts w:ascii="Times New Roman" w:hAnsi="Times New Roman" w:cs="Times New Roman"/>
          <w:sz w:val="24"/>
          <w:szCs w:val="24"/>
        </w:rPr>
        <w:t xml:space="preserve"> disagreed.</w:t>
      </w:r>
    </w:p>
    <w:p w:rsidR="002362C6" w:rsidRDefault="00E7109A" w:rsidP="00BD6147">
      <w:pPr>
        <w:rPr>
          <w:rFonts w:ascii="Times New Roman" w:hAnsi="Times New Roman" w:cs="Times New Roman"/>
          <w:sz w:val="24"/>
          <w:szCs w:val="24"/>
        </w:rPr>
      </w:pPr>
      <w:r>
        <w:rPr>
          <w:rFonts w:ascii="Times New Roman" w:hAnsi="Times New Roman" w:cs="Times New Roman"/>
          <w:sz w:val="24"/>
          <w:szCs w:val="24"/>
        </w:rPr>
        <w:t>Councilor Lawson begin breaking down the performance of Pleasant Grove’s investments.</w:t>
      </w:r>
    </w:p>
    <w:p w:rsidR="004615E0" w:rsidRDefault="004615E0" w:rsidP="00BD6147">
      <w:pPr>
        <w:rPr>
          <w:rFonts w:ascii="Times New Roman" w:hAnsi="Times New Roman" w:cs="Times New Roman"/>
          <w:sz w:val="24"/>
          <w:szCs w:val="24"/>
        </w:rPr>
      </w:pPr>
    </w:p>
    <w:p w:rsidR="004615E0" w:rsidRPr="004615E0" w:rsidRDefault="004615E0" w:rsidP="00BD6147">
      <w:pPr>
        <w:rPr>
          <w:rFonts w:ascii="Times New Roman" w:hAnsi="Times New Roman" w:cs="Times New Roman"/>
          <w:sz w:val="24"/>
          <w:szCs w:val="24"/>
          <w:u w:val="single"/>
        </w:rPr>
      </w:pPr>
      <w:r>
        <w:rPr>
          <w:rFonts w:ascii="Times New Roman" w:hAnsi="Times New Roman" w:cs="Times New Roman"/>
          <w:sz w:val="24"/>
          <w:szCs w:val="24"/>
          <w:u w:val="single"/>
        </w:rPr>
        <w:t>As of August 31, 2024</w:t>
      </w:r>
    </w:p>
    <w:p w:rsidR="00E7109A" w:rsidRDefault="00E7109A" w:rsidP="00BD6147">
      <w:pPr>
        <w:rPr>
          <w:rFonts w:ascii="Times New Roman" w:hAnsi="Times New Roman" w:cs="Times New Roman"/>
          <w:sz w:val="24"/>
          <w:szCs w:val="24"/>
        </w:rPr>
      </w:pPr>
    </w:p>
    <w:p w:rsidR="00E7109A" w:rsidRDefault="00E7109A" w:rsidP="00BD6147">
      <w:pPr>
        <w:rPr>
          <w:rFonts w:ascii="Times New Roman" w:hAnsi="Times New Roman" w:cs="Times New Roman"/>
          <w:sz w:val="24"/>
          <w:szCs w:val="24"/>
          <w:u w:val="single"/>
        </w:rPr>
      </w:pPr>
      <w:r>
        <w:rPr>
          <w:rFonts w:ascii="Times New Roman" w:hAnsi="Times New Roman" w:cs="Times New Roman"/>
          <w:sz w:val="24"/>
          <w:szCs w:val="24"/>
          <w:u w:val="single"/>
        </w:rPr>
        <w:t xml:space="preserve">Raymond James                                    </w:t>
      </w:r>
      <w:r w:rsidR="004615E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4615E0">
        <w:rPr>
          <w:rFonts w:ascii="Times New Roman" w:hAnsi="Times New Roman" w:cs="Times New Roman"/>
          <w:sz w:val="24"/>
          <w:szCs w:val="24"/>
          <w:u w:val="single"/>
        </w:rPr>
        <w:t xml:space="preserve">  </w:t>
      </w:r>
    </w:p>
    <w:p w:rsidR="00E7109A" w:rsidRDefault="00E7109A" w:rsidP="00BD6147">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E7109A" w:rsidRDefault="00E7109A" w:rsidP="00BD6147">
      <w:pPr>
        <w:rPr>
          <w:rFonts w:ascii="Times New Roman" w:hAnsi="Times New Roman" w:cs="Times New Roman"/>
          <w:sz w:val="24"/>
          <w:szCs w:val="24"/>
        </w:rPr>
      </w:pPr>
      <w:r>
        <w:rPr>
          <w:rFonts w:ascii="Times New Roman" w:hAnsi="Times New Roman" w:cs="Times New Roman"/>
          <w:sz w:val="24"/>
          <w:szCs w:val="24"/>
        </w:rPr>
        <w:t xml:space="preserve">                  </w:t>
      </w:r>
      <w:r w:rsidR="007F49B4">
        <w:rPr>
          <w:rFonts w:ascii="Times New Roman" w:hAnsi="Times New Roman" w:cs="Times New Roman"/>
          <w:sz w:val="24"/>
          <w:szCs w:val="24"/>
        </w:rPr>
        <w:t xml:space="preserve">       </w:t>
      </w:r>
      <w:r>
        <w:rPr>
          <w:rFonts w:ascii="Times New Roman" w:hAnsi="Times New Roman" w:cs="Times New Roman"/>
          <w:sz w:val="24"/>
          <w:szCs w:val="24"/>
        </w:rPr>
        <w:t xml:space="preserve">  YTD            2023          2022</w:t>
      </w:r>
    </w:p>
    <w:p w:rsidR="00E7109A" w:rsidRDefault="00E7109A" w:rsidP="00BD6147">
      <w:pPr>
        <w:rPr>
          <w:rFonts w:ascii="Times New Roman" w:hAnsi="Times New Roman" w:cs="Times New Roman"/>
          <w:sz w:val="24"/>
          <w:szCs w:val="24"/>
        </w:rPr>
      </w:pPr>
      <w:r>
        <w:rPr>
          <w:rFonts w:ascii="Times New Roman" w:hAnsi="Times New Roman" w:cs="Times New Roman"/>
          <w:sz w:val="24"/>
          <w:szCs w:val="24"/>
        </w:rPr>
        <w:t>Earnings</w:t>
      </w:r>
      <w:r w:rsidR="007F49B4">
        <w:rPr>
          <w:rFonts w:ascii="Times New Roman" w:hAnsi="Times New Roman" w:cs="Times New Roman"/>
          <w:sz w:val="24"/>
          <w:szCs w:val="24"/>
        </w:rPr>
        <w:t>:</w:t>
      </w:r>
      <w:r>
        <w:rPr>
          <w:rFonts w:ascii="Times New Roman" w:hAnsi="Times New Roman" w:cs="Times New Roman"/>
          <w:sz w:val="24"/>
          <w:szCs w:val="24"/>
        </w:rPr>
        <w:t xml:space="preserve">     </w:t>
      </w:r>
      <w:r w:rsidR="007F49B4">
        <w:rPr>
          <w:rFonts w:ascii="Times New Roman" w:hAnsi="Times New Roman" w:cs="Times New Roman"/>
          <w:sz w:val="24"/>
          <w:szCs w:val="24"/>
        </w:rPr>
        <w:t xml:space="preserve">  </w:t>
      </w:r>
      <w:r>
        <w:rPr>
          <w:rFonts w:ascii="Times New Roman" w:hAnsi="Times New Roman" w:cs="Times New Roman"/>
          <w:sz w:val="24"/>
          <w:szCs w:val="24"/>
        </w:rPr>
        <w:t xml:space="preserve"> </w:t>
      </w:r>
      <w:r w:rsidR="007F49B4">
        <w:rPr>
          <w:rFonts w:ascii="Times New Roman" w:hAnsi="Times New Roman" w:cs="Times New Roman"/>
          <w:sz w:val="24"/>
          <w:szCs w:val="24"/>
        </w:rPr>
        <w:t xml:space="preserve">   </w:t>
      </w:r>
      <w:r>
        <w:rPr>
          <w:rFonts w:ascii="Times New Roman" w:hAnsi="Times New Roman" w:cs="Times New Roman"/>
          <w:sz w:val="24"/>
          <w:szCs w:val="24"/>
        </w:rPr>
        <w:t xml:space="preserve"> 2.91%         3.26%       (6.27</w:t>
      </w:r>
      <w:r w:rsidR="004615E0">
        <w:rPr>
          <w:rFonts w:ascii="Times New Roman" w:hAnsi="Times New Roman" w:cs="Times New Roman"/>
          <w:sz w:val="24"/>
          <w:szCs w:val="24"/>
        </w:rPr>
        <w:t>) %</w:t>
      </w:r>
    </w:p>
    <w:p w:rsidR="00E7109A" w:rsidRDefault="00E7109A" w:rsidP="00BD6147">
      <w:pPr>
        <w:rPr>
          <w:rFonts w:ascii="Times New Roman" w:hAnsi="Times New Roman" w:cs="Times New Roman"/>
          <w:sz w:val="24"/>
          <w:szCs w:val="24"/>
        </w:rPr>
      </w:pPr>
      <w:r>
        <w:rPr>
          <w:rFonts w:ascii="Times New Roman" w:hAnsi="Times New Roman" w:cs="Times New Roman"/>
          <w:sz w:val="24"/>
          <w:szCs w:val="24"/>
        </w:rPr>
        <w:t xml:space="preserve">Ending </w:t>
      </w:r>
      <w:r w:rsidR="004615E0">
        <w:rPr>
          <w:rFonts w:ascii="Times New Roman" w:hAnsi="Times New Roman" w:cs="Times New Roman"/>
          <w:sz w:val="24"/>
          <w:szCs w:val="24"/>
        </w:rPr>
        <w:t>balance</w:t>
      </w:r>
      <w:r w:rsidR="007F49B4">
        <w:rPr>
          <w:rFonts w:ascii="Times New Roman" w:hAnsi="Times New Roman" w:cs="Times New Roman"/>
          <w:sz w:val="24"/>
          <w:szCs w:val="24"/>
        </w:rPr>
        <w:t xml:space="preserve">: </w:t>
      </w:r>
      <w:r w:rsidR="004615E0">
        <w:rPr>
          <w:rFonts w:ascii="Times New Roman" w:hAnsi="Times New Roman" w:cs="Times New Roman"/>
          <w:sz w:val="24"/>
          <w:szCs w:val="24"/>
        </w:rPr>
        <w:t xml:space="preserve"> $</w:t>
      </w:r>
      <w:r>
        <w:rPr>
          <w:rFonts w:ascii="Times New Roman" w:hAnsi="Times New Roman" w:cs="Times New Roman"/>
          <w:sz w:val="24"/>
          <w:szCs w:val="24"/>
        </w:rPr>
        <w:t>3,386,865.26</w:t>
      </w:r>
    </w:p>
    <w:p w:rsidR="004615E0" w:rsidRDefault="004615E0" w:rsidP="00BD6147">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4615E0" w:rsidRDefault="004615E0" w:rsidP="004615E0">
      <w:pPr>
        <w:rPr>
          <w:rFonts w:ascii="Times New Roman" w:hAnsi="Times New Roman" w:cs="Times New Roman"/>
          <w:sz w:val="24"/>
          <w:szCs w:val="24"/>
          <w:u w:val="single"/>
        </w:rPr>
      </w:pPr>
      <w:r>
        <w:rPr>
          <w:rFonts w:ascii="Times New Roman" w:hAnsi="Times New Roman" w:cs="Times New Roman"/>
          <w:sz w:val="24"/>
          <w:szCs w:val="24"/>
          <w:u w:val="single"/>
        </w:rPr>
        <w:t>Stone</w:t>
      </w:r>
    </w:p>
    <w:p w:rsidR="004615E0" w:rsidRPr="004615E0" w:rsidRDefault="004615E0" w:rsidP="00BD6147">
      <w:pPr>
        <w:rPr>
          <w:rFonts w:ascii="Times New Roman" w:hAnsi="Times New Roman" w:cs="Times New Roman"/>
          <w:sz w:val="24"/>
          <w:szCs w:val="24"/>
        </w:rPr>
      </w:pPr>
      <w:r>
        <w:rPr>
          <w:rFonts w:ascii="Times New Roman" w:hAnsi="Times New Roman" w:cs="Times New Roman"/>
          <w:sz w:val="24"/>
          <w:szCs w:val="24"/>
          <w:u w:val="single"/>
        </w:rPr>
        <w:t xml:space="preserve">          </w:t>
      </w:r>
    </w:p>
    <w:p w:rsidR="004615E0" w:rsidRDefault="004615E0" w:rsidP="00BD6147">
      <w:pPr>
        <w:rPr>
          <w:rFonts w:ascii="Times New Roman" w:hAnsi="Times New Roman" w:cs="Times New Roman"/>
          <w:sz w:val="24"/>
          <w:szCs w:val="24"/>
        </w:rPr>
      </w:pPr>
      <w:r>
        <w:rPr>
          <w:rFonts w:ascii="Times New Roman" w:hAnsi="Times New Roman" w:cs="Times New Roman"/>
          <w:sz w:val="24"/>
          <w:szCs w:val="24"/>
        </w:rPr>
        <w:t>Dividends/Interest</w:t>
      </w:r>
      <w:r w:rsidR="007F49B4">
        <w:rPr>
          <w:rFonts w:ascii="Times New Roman" w:hAnsi="Times New Roman" w:cs="Times New Roman"/>
          <w:sz w:val="24"/>
          <w:szCs w:val="24"/>
        </w:rPr>
        <w:t>:</w:t>
      </w:r>
      <w:r>
        <w:rPr>
          <w:rFonts w:ascii="Times New Roman" w:hAnsi="Times New Roman" w:cs="Times New Roman"/>
          <w:sz w:val="24"/>
          <w:szCs w:val="24"/>
        </w:rPr>
        <w:t xml:space="preserve">        $22,861.16</w:t>
      </w:r>
    </w:p>
    <w:p w:rsidR="004615E0" w:rsidRDefault="004615E0" w:rsidP="00BD6147">
      <w:pPr>
        <w:rPr>
          <w:rFonts w:ascii="Times New Roman" w:hAnsi="Times New Roman" w:cs="Times New Roman"/>
          <w:sz w:val="24"/>
          <w:szCs w:val="24"/>
        </w:rPr>
      </w:pPr>
      <w:r>
        <w:rPr>
          <w:rFonts w:ascii="Times New Roman" w:hAnsi="Times New Roman" w:cs="Times New Roman"/>
          <w:sz w:val="24"/>
          <w:szCs w:val="24"/>
        </w:rPr>
        <w:t>Ending balance</w:t>
      </w:r>
      <w:r w:rsidR="007F49B4">
        <w:rPr>
          <w:rFonts w:ascii="Times New Roman" w:hAnsi="Times New Roman" w:cs="Times New Roman"/>
          <w:sz w:val="24"/>
          <w:szCs w:val="24"/>
        </w:rPr>
        <w:t>:</w:t>
      </w:r>
      <w:r>
        <w:rPr>
          <w:rFonts w:ascii="Times New Roman" w:hAnsi="Times New Roman" w:cs="Times New Roman"/>
          <w:sz w:val="24"/>
          <w:szCs w:val="24"/>
        </w:rPr>
        <w:t xml:space="preserve">        $6,074,999.90     </w:t>
      </w:r>
    </w:p>
    <w:p w:rsidR="00612DBE" w:rsidRDefault="00612DBE" w:rsidP="00BD6147">
      <w:pPr>
        <w:rPr>
          <w:rFonts w:ascii="Times New Roman" w:hAnsi="Times New Roman" w:cs="Times New Roman"/>
          <w:sz w:val="24"/>
          <w:szCs w:val="24"/>
        </w:rPr>
      </w:pPr>
    </w:p>
    <w:p w:rsidR="00612DBE" w:rsidRDefault="00612DBE" w:rsidP="00BD6147">
      <w:pPr>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stated that the investments were on Treasury Bonds, which the Mayor and Council agreed to invest in.  Mrs. Calhoun said that she is disappointed and would like the investors to provide an overview of Pleasant Grove investments to its citizens. Also, she discussed the needs of Pleasant Grove’s kids, inquired about the results of Pleasant Grove Zoning Board meeting, and asked Attorney JD Terry about appealing the variances granted </w:t>
      </w:r>
      <w:r w:rsidR="00B05882">
        <w:rPr>
          <w:rFonts w:ascii="Times New Roman" w:hAnsi="Times New Roman" w:cs="Times New Roman"/>
          <w:sz w:val="24"/>
          <w:szCs w:val="24"/>
        </w:rPr>
        <w:t xml:space="preserve">to some neighbors </w:t>
      </w:r>
      <w:r>
        <w:rPr>
          <w:rFonts w:ascii="Times New Roman" w:hAnsi="Times New Roman" w:cs="Times New Roman"/>
          <w:sz w:val="24"/>
          <w:szCs w:val="24"/>
        </w:rPr>
        <w:t>park</w:t>
      </w:r>
      <w:r w:rsidR="00B05882">
        <w:rPr>
          <w:rFonts w:ascii="Times New Roman" w:hAnsi="Times New Roman" w:cs="Times New Roman"/>
          <w:sz w:val="24"/>
          <w:szCs w:val="24"/>
        </w:rPr>
        <w:t>ing</w:t>
      </w:r>
      <w:r>
        <w:rPr>
          <w:rFonts w:ascii="Times New Roman" w:hAnsi="Times New Roman" w:cs="Times New Roman"/>
          <w:sz w:val="24"/>
          <w:szCs w:val="24"/>
        </w:rPr>
        <w:t xml:space="preserve"> on their</w:t>
      </w:r>
      <w:r w:rsidR="00B05882">
        <w:rPr>
          <w:rFonts w:ascii="Times New Roman" w:hAnsi="Times New Roman" w:cs="Times New Roman"/>
          <w:sz w:val="24"/>
          <w:szCs w:val="24"/>
        </w:rPr>
        <w:t xml:space="preserve"> lawns</w:t>
      </w:r>
      <w:r>
        <w:rPr>
          <w:rFonts w:ascii="Times New Roman" w:hAnsi="Times New Roman" w:cs="Times New Roman"/>
          <w:sz w:val="24"/>
          <w:szCs w:val="24"/>
        </w:rPr>
        <w:t>.  Attorney J D Terry stated that it can be appealed at the Circuit court within fifteen (15) days after granting variance.</w:t>
      </w:r>
    </w:p>
    <w:p w:rsidR="00E27717" w:rsidRDefault="00E27717" w:rsidP="00BD6147">
      <w:pPr>
        <w:rPr>
          <w:rFonts w:ascii="Times New Roman" w:hAnsi="Times New Roman" w:cs="Times New Roman"/>
          <w:sz w:val="24"/>
          <w:szCs w:val="24"/>
        </w:rPr>
      </w:pPr>
    </w:p>
    <w:p w:rsidR="00E27717" w:rsidRDefault="00E27717" w:rsidP="00BD6147">
      <w:pPr>
        <w:rPr>
          <w:rFonts w:ascii="Times New Roman" w:hAnsi="Times New Roman" w:cs="Times New Roman"/>
          <w:sz w:val="24"/>
          <w:szCs w:val="24"/>
        </w:rPr>
      </w:pPr>
      <w:r>
        <w:rPr>
          <w:rFonts w:ascii="Times New Roman" w:hAnsi="Times New Roman" w:cs="Times New Roman"/>
          <w:sz w:val="24"/>
          <w:szCs w:val="24"/>
        </w:rPr>
        <w:t xml:space="preserve">Attorney </w:t>
      </w:r>
      <w:proofErr w:type="spellStart"/>
      <w:r>
        <w:rPr>
          <w:rFonts w:ascii="Times New Roman" w:hAnsi="Times New Roman" w:cs="Times New Roman"/>
          <w:sz w:val="24"/>
          <w:szCs w:val="24"/>
        </w:rPr>
        <w:t>Jacquese</w:t>
      </w:r>
      <w:proofErr w:type="spellEnd"/>
      <w:r>
        <w:rPr>
          <w:rFonts w:ascii="Times New Roman" w:hAnsi="Times New Roman" w:cs="Times New Roman"/>
          <w:sz w:val="24"/>
          <w:szCs w:val="24"/>
        </w:rPr>
        <w:t xml:space="preserve"> Gary, 1129 4</w:t>
      </w:r>
      <w:r w:rsidRPr="00E27717">
        <w:rPr>
          <w:rFonts w:ascii="Times New Roman" w:hAnsi="Times New Roman" w:cs="Times New Roman"/>
          <w:sz w:val="24"/>
          <w:szCs w:val="24"/>
          <w:vertAlign w:val="superscript"/>
        </w:rPr>
        <w:t>th</w:t>
      </w:r>
      <w:r>
        <w:rPr>
          <w:rFonts w:ascii="Times New Roman" w:hAnsi="Times New Roman" w:cs="Times New Roman"/>
          <w:sz w:val="24"/>
          <w:szCs w:val="24"/>
        </w:rPr>
        <w:t xml:space="preserve"> Way, asked why was the FY 2024-25 Budget able to be passed without a unanimous consent, but moving Pleasant Grove Police and Fire Department to a Public Safety pay scale required a unanimous consent.  Attorney JD Terry said that a</w:t>
      </w:r>
      <w:r w:rsidR="00B05882">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unanimous consent was not needed to pass the budget.  Attorney Gary stated that it should require a unanimous consent no matter what, if the item is not on the agenda.</w:t>
      </w:r>
    </w:p>
    <w:p w:rsidR="007F49B4" w:rsidRDefault="007F49B4" w:rsidP="00BD6147">
      <w:pPr>
        <w:rPr>
          <w:rFonts w:ascii="Times New Roman" w:hAnsi="Times New Roman" w:cs="Times New Roman"/>
          <w:sz w:val="24"/>
          <w:szCs w:val="24"/>
        </w:rPr>
      </w:pPr>
    </w:p>
    <w:p w:rsidR="00E27717" w:rsidRDefault="00290C8D" w:rsidP="00BD6147">
      <w:pPr>
        <w:rPr>
          <w:rFonts w:ascii="Times New Roman" w:hAnsi="Times New Roman" w:cs="Times New Roman"/>
          <w:sz w:val="24"/>
          <w:szCs w:val="24"/>
        </w:rPr>
      </w:pPr>
      <w:r>
        <w:rPr>
          <w:rFonts w:ascii="Times New Roman" w:hAnsi="Times New Roman" w:cs="Times New Roman"/>
          <w:sz w:val="24"/>
          <w:szCs w:val="24"/>
        </w:rPr>
        <w:lastRenderedPageBreak/>
        <w:t>Darrell</w:t>
      </w:r>
      <w:r w:rsidR="00E27717">
        <w:rPr>
          <w:rFonts w:ascii="Times New Roman" w:hAnsi="Times New Roman" w:cs="Times New Roman"/>
          <w:sz w:val="24"/>
          <w:szCs w:val="24"/>
        </w:rPr>
        <w:t xml:space="preserve"> Phillips, </w:t>
      </w:r>
      <w:r>
        <w:rPr>
          <w:rFonts w:ascii="Times New Roman" w:hAnsi="Times New Roman" w:cs="Times New Roman"/>
          <w:sz w:val="24"/>
          <w:szCs w:val="24"/>
        </w:rPr>
        <w:t>621 4</w:t>
      </w:r>
      <w:r w:rsidRPr="00ED0071">
        <w:rPr>
          <w:rFonts w:ascii="Times New Roman" w:hAnsi="Times New Roman" w:cs="Times New Roman"/>
          <w:sz w:val="24"/>
          <w:szCs w:val="24"/>
          <w:vertAlign w:val="superscript"/>
        </w:rPr>
        <w:t>th</w:t>
      </w:r>
      <w:r>
        <w:rPr>
          <w:rFonts w:ascii="Times New Roman" w:hAnsi="Times New Roman" w:cs="Times New Roman"/>
          <w:sz w:val="24"/>
          <w:szCs w:val="24"/>
        </w:rPr>
        <w:t xml:space="preserve"> Terrace</w:t>
      </w:r>
      <w:r>
        <w:rPr>
          <w:rFonts w:ascii="Times New Roman" w:hAnsi="Times New Roman" w:cs="Times New Roman"/>
          <w:sz w:val="24"/>
          <w:szCs w:val="24"/>
        </w:rPr>
        <w:t>, talked about the Park Board being able to do more at Pleasant Grove Parks.  They would like to see more improvements around the proposed walking trail.  Also, Mr. Phillips shared a conversation he had with teachers at Pleasant Grove Elementary School concerning improving the park across from City Hall.</w:t>
      </w:r>
    </w:p>
    <w:p w:rsidR="00290C8D" w:rsidRDefault="00290C8D" w:rsidP="00BD6147">
      <w:pPr>
        <w:rPr>
          <w:rFonts w:ascii="Times New Roman" w:hAnsi="Times New Roman" w:cs="Times New Roman"/>
          <w:sz w:val="24"/>
          <w:szCs w:val="24"/>
        </w:rPr>
      </w:pPr>
    </w:p>
    <w:p w:rsidR="00290C8D" w:rsidRDefault="00CD59FD" w:rsidP="00BD6147">
      <w:pPr>
        <w:rPr>
          <w:rFonts w:ascii="Times New Roman" w:hAnsi="Times New Roman" w:cs="Times New Roman"/>
          <w:sz w:val="24"/>
          <w:szCs w:val="24"/>
        </w:rPr>
      </w:pPr>
      <w:r>
        <w:rPr>
          <w:rFonts w:ascii="Times New Roman" w:hAnsi="Times New Roman" w:cs="Times New Roman"/>
          <w:sz w:val="24"/>
          <w:szCs w:val="24"/>
        </w:rPr>
        <w:t xml:space="preserve">Steve Baxter, 4112 Smithfield Forest Drive, </w:t>
      </w:r>
      <w:r w:rsidR="0089660D">
        <w:rPr>
          <w:rFonts w:ascii="Times New Roman" w:hAnsi="Times New Roman" w:cs="Times New Roman"/>
          <w:sz w:val="24"/>
          <w:szCs w:val="24"/>
        </w:rPr>
        <w:t xml:space="preserve">inquired about the Christmas parade on December 07, 2024, and stated that the Neighborhood Association would like to participate.  Mayor Jerry </w:t>
      </w:r>
      <w:proofErr w:type="spellStart"/>
      <w:r w:rsidR="0089660D">
        <w:rPr>
          <w:rFonts w:ascii="Times New Roman" w:hAnsi="Times New Roman" w:cs="Times New Roman"/>
          <w:sz w:val="24"/>
          <w:szCs w:val="24"/>
        </w:rPr>
        <w:t>Brasseale</w:t>
      </w:r>
      <w:proofErr w:type="spellEnd"/>
      <w:r w:rsidR="0089660D">
        <w:rPr>
          <w:rFonts w:ascii="Times New Roman" w:hAnsi="Times New Roman" w:cs="Times New Roman"/>
          <w:sz w:val="24"/>
          <w:szCs w:val="24"/>
        </w:rPr>
        <w:t xml:space="preserve"> stated that it would be great to have them, and he will provide them with an application.</w:t>
      </w:r>
    </w:p>
    <w:p w:rsidR="00290C8D" w:rsidRDefault="00290C8D" w:rsidP="00BD6147">
      <w:pPr>
        <w:rPr>
          <w:rFonts w:ascii="Times New Roman" w:hAnsi="Times New Roman" w:cs="Times New Roman"/>
          <w:sz w:val="24"/>
          <w:szCs w:val="24"/>
        </w:rPr>
      </w:pPr>
    </w:p>
    <w:p w:rsidR="00290C8D" w:rsidRDefault="00290C8D" w:rsidP="00BD6147">
      <w:pPr>
        <w:rPr>
          <w:rFonts w:ascii="Times New Roman" w:hAnsi="Times New Roman" w:cs="Times New Roman"/>
          <w:sz w:val="24"/>
          <w:szCs w:val="24"/>
        </w:rPr>
      </w:pPr>
    </w:p>
    <w:p w:rsidR="004615E0" w:rsidRDefault="004615E0" w:rsidP="00BD6147">
      <w:pPr>
        <w:rPr>
          <w:rFonts w:ascii="Times New Roman" w:hAnsi="Times New Roman" w:cs="Times New Roman"/>
          <w:sz w:val="24"/>
          <w:szCs w:val="24"/>
        </w:rPr>
      </w:pPr>
    </w:p>
    <w:p w:rsidR="004615E0" w:rsidRPr="004615E0" w:rsidRDefault="004615E0" w:rsidP="00BD6147">
      <w:pPr>
        <w:rPr>
          <w:rFonts w:ascii="Times New Roman" w:hAnsi="Times New Roman" w:cs="Times New Roman"/>
          <w:sz w:val="24"/>
          <w:szCs w:val="24"/>
        </w:rPr>
      </w:pPr>
      <w:r>
        <w:rPr>
          <w:rFonts w:ascii="Times New Roman" w:hAnsi="Times New Roman" w:cs="Times New Roman"/>
          <w:sz w:val="24"/>
          <w:szCs w:val="24"/>
        </w:rPr>
        <w:t xml:space="preserve">        </w:t>
      </w:r>
    </w:p>
    <w:p w:rsidR="006225FE" w:rsidRDefault="006225FE" w:rsidP="00BD6147">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290C8D" w:rsidP="00CB7123">
      <w:pPr>
        <w:rPr>
          <w:rFonts w:ascii="Times New Roman" w:hAnsi="Times New Roman" w:cs="Times New Roman"/>
          <w:sz w:val="24"/>
          <w:szCs w:val="24"/>
        </w:rPr>
      </w:pPr>
      <w:r>
        <w:rPr>
          <w:rFonts w:ascii="Times New Roman" w:hAnsi="Times New Roman" w:cs="Times New Roman"/>
          <w:noProof/>
          <w:sz w:val="24"/>
          <w:szCs w:val="24"/>
        </w:rPr>
        <w:t xml:space="preserve">Mayor Pro-Tem Philip Houston </w:t>
      </w:r>
      <w:r w:rsidR="00340B92">
        <w:rPr>
          <w:rFonts w:ascii="Times New Roman" w:hAnsi="Times New Roman" w:cs="Times New Roman"/>
          <w:sz w:val="24"/>
          <w:szCs w:val="24"/>
        </w:rPr>
        <w:t xml:space="preserve">made </w:t>
      </w:r>
      <w:r w:rsidR="00B113EF">
        <w:rPr>
          <w:rFonts w:ascii="Times New Roman" w:hAnsi="Times New Roman" w:cs="Times New Roman"/>
          <w:sz w:val="24"/>
          <w:szCs w:val="24"/>
        </w:rPr>
        <w:t>motion to adjourn.</w:t>
      </w:r>
    </w:p>
    <w:p w:rsidR="00121C90" w:rsidRPr="007522F2" w:rsidRDefault="00121C90" w:rsidP="00CB7123">
      <w:pPr>
        <w:rPr>
          <w:rFonts w:ascii="Times New Roman" w:hAnsi="Times New Roman" w:cs="Times New Roman"/>
          <w:sz w:val="24"/>
          <w:szCs w:val="24"/>
        </w:rPr>
      </w:pP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121C90" w:rsidRDefault="00B113EF" w:rsidP="00B26E38">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3D4C5A" w:rsidRDefault="003D4C5A" w:rsidP="00B26E38">
      <w:pPr>
        <w:ind w:left="-5" w:right="0"/>
        <w:rPr>
          <w:rFonts w:ascii="Times New Roman" w:hAnsi="Times New Roman" w:cs="Times New Roman"/>
          <w:sz w:val="24"/>
          <w:szCs w:val="24"/>
        </w:rPr>
      </w:pPr>
    </w:p>
    <w:p w:rsidR="00FD5879" w:rsidRDefault="003D4C5A" w:rsidP="00B26E38">
      <w:pPr>
        <w:ind w:left="-5" w:right="0"/>
      </w:pPr>
      <w:r>
        <w:rPr>
          <w:rFonts w:ascii="Times New Roman" w:hAnsi="Times New Roman" w:cs="Times New Roman"/>
          <w:sz w:val="24"/>
          <w:szCs w:val="24"/>
        </w:rPr>
        <w:t xml:space="preserve">                                                                                          </w:t>
      </w:r>
      <w:r w:rsidR="00B113EF" w:rsidRPr="007522F2">
        <w:rPr>
          <w:rFonts w:ascii="Times New Roman" w:hAnsi="Times New Roman" w:cs="Times New Roman"/>
          <w:sz w:val="24"/>
          <w:szCs w:val="24"/>
        </w:rPr>
        <w:t>Attest: ___________________________</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FD5879">
      <w:pPr>
        <w:spacing w:after="218" w:line="259" w:lineRule="auto"/>
        <w:ind w:left="0" w:right="0" w:firstLine="0"/>
      </w:pPr>
    </w:p>
    <w:p w:rsidR="00FD5879" w:rsidRDefault="00FD5879">
      <w:pPr>
        <w:spacing w:after="218" w:line="259" w:lineRule="auto"/>
        <w:ind w:left="0" w:right="0" w:firstLine="0"/>
      </w:pPr>
    </w:p>
    <w:p w:rsidR="00FD5879" w:rsidRDefault="00FD5879">
      <w:pPr>
        <w:spacing w:after="0" w:line="259" w:lineRule="auto"/>
        <w:ind w:left="0" w:right="0" w:firstLine="0"/>
      </w:pPr>
    </w:p>
    <w:sectPr w:rsidR="00FD5879" w:rsidSect="0015061B">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403639"/>
    <w:multiLevelType w:val="hybridMultilevel"/>
    <w:tmpl w:val="BFF0F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44FC6"/>
    <w:multiLevelType w:val="hybridMultilevel"/>
    <w:tmpl w:val="D5969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D23C8"/>
    <w:multiLevelType w:val="hybridMultilevel"/>
    <w:tmpl w:val="45403B96"/>
    <w:lvl w:ilvl="0" w:tplc="171E492A">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0CCC"/>
    <w:rsid w:val="00001005"/>
    <w:rsid w:val="0000490C"/>
    <w:rsid w:val="000128F8"/>
    <w:rsid w:val="00014646"/>
    <w:rsid w:val="00014BF0"/>
    <w:rsid w:val="0002084F"/>
    <w:rsid w:val="000228A3"/>
    <w:rsid w:val="00024A55"/>
    <w:rsid w:val="000267A9"/>
    <w:rsid w:val="00030594"/>
    <w:rsid w:val="00034154"/>
    <w:rsid w:val="000353C9"/>
    <w:rsid w:val="0003604E"/>
    <w:rsid w:val="00036573"/>
    <w:rsid w:val="00036BB9"/>
    <w:rsid w:val="00041593"/>
    <w:rsid w:val="00042B99"/>
    <w:rsid w:val="00044F54"/>
    <w:rsid w:val="0004565C"/>
    <w:rsid w:val="00045891"/>
    <w:rsid w:val="0004636F"/>
    <w:rsid w:val="0004648A"/>
    <w:rsid w:val="00046C88"/>
    <w:rsid w:val="000541EE"/>
    <w:rsid w:val="000558FE"/>
    <w:rsid w:val="000568A3"/>
    <w:rsid w:val="000612CB"/>
    <w:rsid w:val="000646DC"/>
    <w:rsid w:val="00064F67"/>
    <w:rsid w:val="000656C7"/>
    <w:rsid w:val="000660B9"/>
    <w:rsid w:val="00067EC7"/>
    <w:rsid w:val="0007039B"/>
    <w:rsid w:val="00070C80"/>
    <w:rsid w:val="00071AB4"/>
    <w:rsid w:val="00073C7E"/>
    <w:rsid w:val="00076609"/>
    <w:rsid w:val="00076FA2"/>
    <w:rsid w:val="00077F19"/>
    <w:rsid w:val="000807C2"/>
    <w:rsid w:val="0008334D"/>
    <w:rsid w:val="0008352F"/>
    <w:rsid w:val="0008523C"/>
    <w:rsid w:val="00085758"/>
    <w:rsid w:val="00085CDB"/>
    <w:rsid w:val="000866D3"/>
    <w:rsid w:val="00090AFF"/>
    <w:rsid w:val="000933C0"/>
    <w:rsid w:val="00094FD3"/>
    <w:rsid w:val="0009538A"/>
    <w:rsid w:val="000976A2"/>
    <w:rsid w:val="000A04B3"/>
    <w:rsid w:val="000A2149"/>
    <w:rsid w:val="000A36DD"/>
    <w:rsid w:val="000A405F"/>
    <w:rsid w:val="000A53F7"/>
    <w:rsid w:val="000A684E"/>
    <w:rsid w:val="000A783D"/>
    <w:rsid w:val="000A7AA9"/>
    <w:rsid w:val="000B0E9E"/>
    <w:rsid w:val="000B15D8"/>
    <w:rsid w:val="000B1DFD"/>
    <w:rsid w:val="000B1FE2"/>
    <w:rsid w:val="000B4632"/>
    <w:rsid w:val="000B670A"/>
    <w:rsid w:val="000B73F9"/>
    <w:rsid w:val="000C0199"/>
    <w:rsid w:val="000C1D2B"/>
    <w:rsid w:val="000C2BAD"/>
    <w:rsid w:val="000C2F4E"/>
    <w:rsid w:val="000C3EB8"/>
    <w:rsid w:val="000C5F56"/>
    <w:rsid w:val="000D02B2"/>
    <w:rsid w:val="000D06C1"/>
    <w:rsid w:val="000E037A"/>
    <w:rsid w:val="000E1F8E"/>
    <w:rsid w:val="000E3DCC"/>
    <w:rsid w:val="000E469D"/>
    <w:rsid w:val="000E71AD"/>
    <w:rsid w:val="000F09E5"/>
    <w:rsid w:val="000F22BA"/>
    <w:rsid w:val="000F3569"/>
    <w:rsid w:val="000F5E97"/>
    <w:rsid w:val="000F6034"/>
    <w:rsid w:val="00101B3B"/>
    <w:rsid w:val="0010232B"/>
    <w:rsid w:val="00104533"/>
    <w:rsid w:val="001065E5"/>
    <w:rsid w:val="001073B9"/>
    <w:rsid w:val="00110724"/>
    <w:rsid w:val="001109B3"/>
    <w:rsid w:val="00111EA2"/>
    <w:rsid w:val="0011265C"/>
    <w:rsid w:val="00113FC8"/>
    <w:rsid w:val="00114743"/>
    <w:rsid w:val="001148A0"/>
    <w:rsid w:val="0011496F"/>
    <w:rsid w:val="00115C35"/>
    <w:rsid w:val="00115FE0"/>
    <w:rsid w:val="001167E0"/>
    <w:rsid w:val="00116FBB"/>
    <w:rsid w:val="001213DA"/>
    <w:rsid w:val="001218B2"/>
    <w:rsid w:val="00121C90"/>
    <w:rsid w:val="00123BE8"/>
    <w:rsid w:val="0012400D"/>
    <w:rsid w:val="00124A8D"/>
    <w:rsid w:val="001307C9"/>
    <w:rsid w:val="0013127F"/>
    <w:rsid w:val="00131C45"/>
    <w:rsid w:val="001349AB"/>
    <w:rsid w:val="00136C3E"/>
    <w:rsid w:val="0013707E"/>
    <w:rsid w:val="001408FD"/>
    <w:rsid w:val="00143D93"/>
    <w:rsid w:val="00145552"/>
    <w:rsid w:val="00147ECC"/>
    <w:rsid w:val="0015061B"/>
    <w:rsid w:val="00151F95"/>
    <w:rsid w:val="00152EBE"/>
    <w:rsid w:val="001532CD"/>
    <w:rsid w:val="001548F7"/>
    <w:rsid w:val="00154ACA"/>
    <w:rsid w:val="001566A4"/>
    <w:rsid w:val="001573B1"/>
    <w:rsid w:val="0016035B"/>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0337"/>
    <w:rsid w:val="00190BCD"/>
    <w:rsid w:val="00195E86"/>
    <w:rsid w:val="0019612D"/>
    <w:rsid w:val="00196D1B"/>
    <w:rsid w:val="001A005E"/>
    <w:rsid w:val="001A095B"/>
    <w:rsid w:val="001A6372"/>
    <w:rsid w:val="001B0BAE"/>
    <w:rsid w:val="001B0D2E"/>
    <w:rsid w:val="001B1B28"/>
    <w:rsid w:val="001B610E"/>
    <w:rsid w:val="001C009E"/>
    <w:rsid w:val="001C3902"/>
    <w:rsid w:val="001C4393"/>
    <w:rsid w:val="001C54B6"/>
    <w:rsid w:val="001C5CB8"/>
    <w:rsid w:val="001D01A8"/>
    <w:rsid w:val="001D0579"/>
    <w:rsid w:val="001D0F43"/>
    <w:rsid w:val="001D2007"/>
    <w:rsid w:val="001D3290"/>
    <w:rsid w:val="001D3C38"/>
    <w:rsid w:val="001D4CC1"/>
    <w:rsid w:val="001D59CA"/>
    <w:rsid w:val="001D5C8D"/>
    <w:rsid w:val="001E0385"/>
    <w:rsid w:val="001E11C4"/>
    <w:rsid w:val="001E1361"/>
    <w:rsid w:val="001E2A57"/>
    <w:rsid w:val="001E3B21"/>
    <w:rsid w:val="001E3D9F"/>
    <w:rsid w:val="001E4150"/>
    <w:rsid w:val="001E5783"/>
    <w:rsid w:val="001E6F50"/>
    <w:rsid w:val="001F13C6"/>
    <w:rsid w:val="001F32A6"/>
    <w:rsid w:val="001F4684"/>
    <w:rsid w:val="001F473B"/>
    <w:rsid w:val="001F6B0E"/>
    <w:rsid w:val="001F7065"/>
    <w:rsid w:val="001F74B1"/>
    <w:rsid w:val="002015F6"/>
    <w:rsid w:val="00201B8D"/>
    <w:rsid w:val="0020479C"/>
    <w:rsid w:val="00204CB6"/>
    <w:rsid w:val="002054E1"/>
    <w:rsid w:val="0020638D"/>
    <w:rsid w:val="002075F7"/>
    <w:rsid w:val="00210C1D"/>
    <w:rsid w:val="00212880"/>
    <w:rsid w:val="002136AD"/>
    <w:rsid w:val="002149F3"/>
    <w:rsid w:val="0021766C"/>
    <w:rsid w:val="00220977"/>
    <w:rsid w:val="00221BEA"/>
    <w:rsid w:val="00221EB9"/>
    <w:rsid w:val="00222B2D"/>
    <w:rsid w:val="00222C8E"/>
    <w:rsid w:val="00223304"/>
    <w:rsid w:val="002246F5"/>
    <w:rsid w:val="00224DFE"/>
    <w:rsid w:val="00226F20"/>
    <w:rsid w:val="00227E7C"/>
    <w:rsid w:val="0023091A"/>
    <w:rsid w:val="00230A50"/>
    <w:rsid w:val="00230A71"/>
    <w:rsid w:val="00231FD5"/>
    <w:rsid w:val="002358CE"/>
    <w:rsid w:val="002362C6"/>
    <w:rsid w:val="002363F8"/>
    <w:rsid w:val="00240324"/>
    <w:rsid w:val="00241A1C"/>
    <w:rsid w:val="00242382"/>
    <w:rsid w:val="0024307E"/>
    <w:rsid w:val="002440E8"/>
    <w:rsid w:val="00245B06"/>
    <w:rsid w:val="00246274"/>
    <w:rsid w:val="00246BA5"/>
    <w:rsid w:val="00246E4D"/>
    <w:rsid w:val="00246E5F"/>
    <w:rsid w:val="00250E71"/>
    <w:rsid w:val="00254087"/>
    <w:rsid w:val="00254978"/>
    <w:rsid w:val="00255D15"/>
    <w:rsid w:val="0025705F"/>
    <w:rsid w:val="002570C8"/>
    <w:rsid w:val="0025716F"/>
    <w:rsid w:val="002602E2"/>
    <w:rsid w:val="002618F1"/>
    <w:rsid w:val="00261C69"/>
    <w:rsid w:val="00262D70"/>
    <w:rsid w:val="00266726"/>
    <w:rsid w:val="002672B7"/>
    <w:rsid w:val="00270809"/>
    <w:rsid w:val="00270A63"/>
    <w:rsid w:val="00270AF0"/>
    <w:rsid w:val="00271285"/>
    <w:rsid w:val="00271D4A"/>
    <w:rsid w:val="00273EFC"/>
    <w:rsid w:val="00275A11"/>
    <w:rsid w:val="00275A6B"/>
    <w:rsid w:val="0027730C"/>
    <w:rsid w:val="00280815"/>
    <w:rsid w:val="002819E7"/>
    <w:rsid w:val="002857F8"/>
    <w:rsid w:val="00285FD8"/>
    <w:rsid w:val="00285FE3"/>
    <w:rsid w:val="00290C8D"/>
    <w:rsid w:val="00291866"/>
    <w:rsid w:val="002969EA"/>
    <w:rsid w:val="00297AA8"/>
    <w:rsid w:val="002A0478"/>
    <w:rsid w:val="002A06AA"/>
    <w:rsid w:val="002A118A"/>
    <w:rsid w:val="002A271B"/>
    <w:rsid w:val="002A32A9"/>
    <w:rsid w:val="002A3E53"/>
    <w:rsid w:val="002A4124"/>
    <w:rsid w:val="002A59EA"/>
    <w:rsid w:val="002B0878"/>
    <w:rsid w:val="002B3BEB"/>
    <w:rsid w:val="002B45DD"/>
    <w:rsid w:val="002B5CEE"/>
    <w:rsid w:val="002B672B"/>
    <w:rsid w:val="002B76B0"/>
    <w:rsid w:val="002C530C"/>
    <w:rsid w:val="002C633B"/>
    <w:rsid w:val="002C76F9"/>
    <w:rsid w:val="002D06FE"/>
    <w:rsid w:val="002D5EBB"/>
    <w:rsid w:val="002D6235"/>
    <w:rsid w:val="002E0F7B"/>
    <w:rsid w:val="002E33BE"/>
    <w:rsid w:val="002F1F9F"/>
    <w:rsid w:val="002F28F6"/>
    <w:rsid w:val="002F3864"/>
    <w:rsid w:val="002F56CE"/>
    <w:rsid w:val="002F603E"/>
    <w:rsid w:val="002F684F"/>
    <w:rsid w:val="002F7141"/>
    <w:rsid w:val="002F738F"/>
    <w:rsid w:val="00300982"/>
    <w:rsid w:val="00301F5D"/>
    <w:rsid w:val="003022FD"/>
    <w:rsid w:val="00303423"/>
    <w:rsid w:val="003041EC"/>
    <w:rsid w:val="00304A65"/>
    <w:rsid w:val="0030725A"/>
    <w:rsid w:val="00307472"/>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35402"/>
    <w:rsid w:val="00340839"/>
    <w:rsid w:val="00340B92"/>
    <w:rsid w:val="00341FEB"/>
    <w:rsid w:val="0034219C"/>
    <w:rsid w:val="003427F9"/>
    <w:rsid w:val="00342FCF"/>
    <w:rsid w:val="00343460"/>
    <w:rsid w:val="00343F43"/>
    <w:rsid w:val="00352C35"/>
    <w:rsid w:val="00353020"/>
    <w:rsid w:val="00353702"/>
    <w:rsid w:val="00353882"/>
    <w:rsid w:val="00355B9A"/>
    <w:rsid w:val="00356867"/>
    <w:rsid w:val="00357AE7"/>
    <w:rsid w:val="00357CCE"/>
    <w:rsid w:val="0036027F"/>
    <w:rsid w:val="00362537"/>
    <w:rsid w:val="00364718"/>
    <w:rsid w:val="00365232"/>
    <w:rsid w:val="00365CD0"/>
    <w:rsid w:val="00366390"/>
    <w:rsid w:val="00366759"/>
    <w:rsid w:val="00371BCC"/>
    <w:rsid w:val="00371E7C"/>
    <w:rsid w:val="00372661"/>
    <w:rsid w:val="0037580C"/>
    <w:rsid w:val="00375D12"/>
    <w:rsid w:val="00376B5E"/>
    <w:rsid w:val="00376E56"/>
    <w:rsid w:val="00376E70"/>
    <w:rsid w:val="003776E1"/>
    <w:rsid w:val="00380785"/>
    <w:rsid w:val="00380D50"/>
    <w:rsid w:val="0038183E"/>
    <w:rsid w:val="0038227A"/>
    <w:rsid w:val="00382434"/>
    <w:rsid w:val="00384A79"/>
    <w:rsid w:val="0039256E"/>
    <w:rsid w:val="00393614"/>
    <w:rsid w:val="003948F7"/>
    <w:rsid w:val="00394E8D"/>
    <w:rsid w:val="0039625C"/>
    <w:rsid w:val="003974E0"/>
    <w:rsid w:val="003A0224"/>
    <w:rsid w:val="003A2267"/>
    <w:rsid w:val="003A2321"/>
    <w:rsid w:val="003A2A7A"/>
    <w:rsid w:val="003A4B09"/>
    <w:rsid w:val="003A5AB1"/>
    <w:rsid w:val="003A68CC"/>
    <w:rsid w:val="003A7DC5"/>
    <w:rsid w:val="003B3467"/>
    <w:rsid w:val="003B4598"/>
    <w:rsid w:val="003B46A6"/>
    <w:rsid w:val="003B4E3B"/>
    <w:rsid w:val="003B5A2B"/>
    <w:rsid w:val="003C0A9E"/>
    <w:rsid w:val="003C0BE2"/>
    <w:rsid w:val="003C29EE"/>
    <w:rsid w:val="003C3137"/>
    <w:rsid w:val="003C322F"/>
    <w:rsid w:val="003C34A1"/>
    <w:rsid w:val="003C3FD8"/>
    <w:rsid w:val="003C6A86"/>
    <w:rsid w:val="003C6EA8"/>
    <w:rsid w:val="003C70C5"/>
    <w:rsid w:val="003C7950"/>
    <w:rsid w:val="003D2025"/>
    <w:rsid w:val="003D475B"/>
    <w:rsid w:val="003D4C5A"/>
    <w:rsid w:val="003D5522"/>
    <w:rsid w:val="003D592D"/>
    <w:rsid w:val="003D5949"/>
    <w:rsid w:val="003E0046"/>
    <w:rsid w:val="003E05DC"/>
    <w:rsid w:val="003E090C"/>
    <w:rsid w:val="003E1590"/>
    <w:rsid w:val="003E1B5D"/>
    <w:rsid w:val="003E1EAF"/>
    <w:rsid w:val="003E3C67"/>
    <w:rsid w:val="003E3F40"/>
    <w:rsid w:val="003E448B"/>
    <w:rsid w:val="003E48BD"/>
    <w:rsid w:val="003E56CD"/>
    <w:rsid w:val="003E7F4B"/>
    <w:rsid w:val="003F047B"/>
    <w:rsid w:val="003F05FD"/>
    <w:rsid w:val="003F1992"/>
    <w:rsid w:val="003F3F42"/>
    <w:rsid w:val="003F575E"/>
    <w:rsid w:val="003F6612"/>
    <w:rsid w:val="00405507"/>
    <w:rsid w:val="00406B1F"/>
    <w:rsid w:val="00406D3D"/>
    <w:rsid w:val="00407929"/>
    <w:rsid w:val="00411AAB"/>
    <w:rsid w:val="00411FB3"/>
    <w:rsid w:val="00413F14"/>
    <w:rsid w:val="00413F5C"/>
    <w:rsid w:val="00414E2E"/>
    <w:rsid w:val="004154BF"/>
    <w:rsid w:val="004169DF"/>
    <w:rsid w:val="00417C93"/>
    <w:rsid w:val="0042191E"/>
    <w:rsid w:val="0042281C"/>
    <w:rsid w:val="0042687B"/>
    <w:rsid w:val="00426B20"/>
    <w:rsid w:val="00432FE0"/>
    <w:rsid w:val="0043345E"/>
    <w:rsid w:val="004353B1"/>
    <w:rsid w:val="00435874"/>
    <w:rsid w:val="004376F4"/>
    <w:rsid w:val="0044112B"/>
    <w:rsid w:val="004416DE"/>
    <w:rsid w:val="0044232F"/>
    <w:rsid w:val="0044480C"/>
    <w:rsid w:val="004456D8"/>
    <w:rsid w:val="004466E6"/>
    <w:rsid w:val="00446F38"/>
    <w:rsid w:val="0044750B"/>
    <w:rsid w:val="00450B6F"/>
    <w:rsid w:val="00451673"/>
    <w:rsid w:val="004523E8"/>
    <w:rsid w:val="00453065"/>
    <w:rsid w:val="00454D21"/>
    <w:rsid w:val="0045542D"/>
    <w:rsid w:val="0045566D"/>
    <w:rsid w:val="00456BCB"/>
    <w:rsid w:val="00457A72"/>
    <w:rsid w:val="004615E0"/>
    <w:rsid w:val="00461C1C"/>
    <w:rsid w:val="004620F7"/>
    <w:rsid w:val="00463A70"/>
    <w:rsid w:val="004672D4"/>
    <w:rsid w:val="00470F33"/>
    <w:rsid w:val="00470F53"/>
    <w:rsid w:val="00471BB4"/>
    <w:rsid w:val="00471E82"/>
    <w:rsid w:val="00472075"/>
    <w:rsid w:val="00473682"/>
    <w:rsid w:val="00473A98"/>
    <w:rsid w:val="00475F37"/>
    <w:rsid w:val="004840E2"/>
    <w:rsid w:val="00484C09"/>
    <w:rsid w:val="004850FF"/>
    <w:rsid w:val="004857D0"/>
    <w:rsid w:val="00491D1F"/>
    <w:rsid w:val="00493F49"/>
    <w:rsid w:val="00494E4D"/>
    <w:rsid w:val="0049540C"/>
    <w:rsid w:val="00495E7A"/>
    <w:rsid w:val="004A0AE9"/>
    <w:rsid w:val="004A38BB"/>
    <w:rsid w:val="004A40BF"/>
    <w:rsid w:val="004A5B60"/>
    <w:rsid w:val="004A66B1"/>
    <w:rsid w:val="004A6F9B"/>
    <w:rsid w:val="004B462C"/>
    <w:rsid w:val="004B5205"/>
    <w:rsid w:val="004B535B"/>
    <w:rsid w:val="004B5360"/>
    <w:rsid w:val="004B7529"/>
    <w:rsid w:val="004B7B07"/>
    <w:rsid w:val="004C3BE6"/>
    <w:rsid w:val="004D00C4"/>
    <w:rsid w:val="004D07B5"/>
    <w:rsid w:val="004D13DC"/>
    <w:rsid w:val="004D2F5B"/>
    <w:rsid w:val="004D32E5"/>
    <w:rsid w:val="004D4C0F"/>
    <w:rsid w:val="004D4D27"/>
    <w:rsid w:val="004D5601"/>
    <w:rsid w:val="004D604E"/>
    <w:rsid w:val="004E0CD0"/>
    <w:rsid w:val="004E1ED1"/>
    <w:rsid w:val="004E5D2E"/>
    <w:rsid w:val="004E6E28"/>
    <w:rsid w:val="004F0095"/>
    <w:rsid w:val="004F0FB0"/>
    <w:rsid w:val="004F36EC"/>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3E57"/>
    <w:rsid w:val="0051403C"/>
    <w:rsid w:val="00515D37"/>
    <w:rsid w:val="005167E5"/>
    <w:rsid w:val="0052182C"/>
    <w:rsid w:val="00522878"/>
    <w:rsid w:val="00522AE4"/>
    <w:rsid w:val="00523480"/>
    <w:rsid w:val="005257C9"/>
    <w:rsid w:val="00526813"/>
    <w:rsid w:val="005327AC"/>
    <w:rsid w:val="00532CE1"/>
    <w:rsid w:val="005357AA"/>
    <w:rsid w:val="005407D7"/>
    <w:rsid w:val="00540FD5"/>
    <w:rsid w:val="0054200D"/>
    <w:rsid w:val="00545881"/>
    <w:rsid w:val="00546047"/>
    <w:rsid w:val="00546734"/>
    <w:rsid w:val="005515EA"/>
    <w:rsid w:val="00553F55"/>
    <w:rsid w:val="005556A3"/>
    <w:rsid w:val="005572D9"/>
    <w:rsid w:val="00560D46"/>
    <w:rsid w:val="0056171B"/>
    <w:rsid w:val="005678A5"/>
    <w:rsid w:val="00572991"/>
    <w:rsid w:val="00572D89"/>
    <w:rsid w:val="0057487A"/>
    <w:rsid w:val="0057530A"/>
    <w:rsid w:val="005756D6"/>
    <w:rsid w:val="00575AAD"/>
    <w:rsid w:val="00575B20"/>
    <w:rsid w:val="00575CCC"/>
    <w:rsid w:val="005768ED"/>
    <w:rsid w:val="005771C7"/>
    <w:rsid w:val="00580805"/>
    <w:rsid w:val="00583162"/>
    <w:rsid w:val="005842D3"/>
    <w:rsid w:val="00587BE0"/>
    <w:rsid w:val="00590072"/>
    <w:rsid w:val="00590CE7"/>
    <w:rsid w:val="00593615"/>
    <w:rsid w:val="0059467C"/>
    <w:rsid w:val="005953BB"/>
    <w:rsid w:val="005955C4"/>
    <w:rsid w:val="005A0A54"/>
    <w:rsid w:val="005A1172"/>
    <w:rsid w:val="005A2055"/>
    <w:rsid w:val="005A2779"/>
    <w:rsid w:val="005A6723"/>
    <w:rsid w:val="005A7127"/>
    <w:rsid w:val="005B10F9"/>
    <w:rsid w:val="005B1A5F"/>
    <w:rsid w:val="005B1F76"/>
    <w:rsid w:val="005B3EB7"/>
    <w:rsid w:val="005B6850"/>
    <w:rsid w:val="005B7662"/>
    <w:rsid w:val="005C01BF"/>
    <w:rsid w:val="005C0976"/>
    <w:rsid w:val="005C180F"/>
    <w:rsid w:val="005C1D1E"/>
    <w:rsid w:val="005C2163"/>
    <w:rsid w:val="005C2470"/>
    <w:rsid w:val="005C3D39"/>
    <w:rsid w:val="005C4E10"/>
    <w:rsid w:val="005C60CA"/>
    <w:rsid w:val="005C7529"/>
    <w:rsid w:val="005C77F1"/>
    <w:rsid w:val="005D048B"/>
    <w:rsid w:val="005D0F45"/>
    <w:rsid w:val="005D1A12"/>
    <w:rsid w:val="005D1A59"/>
    <w:rsid w:val="005D4ED2"/>
    <w:rsid w:val="005D7D63"/>
    <w:rsid w:val="005E3DB7"/>
    <w:rsid w:val="005E6EF4"/>
    <w:rsid w:val="005F12E7"/>
    <w:rsid w:val="005F3C47"/>
    <w:rsid w:val="005F5A3C"/>
    <w:rsid w:val="005F7755"/>
    <w:rsid w:val="005F7C03"/>
    <w:rsid w:val="00600912"/>
    <w:rsid w:val="00600A1A"/>
    <w:rsid w:val="006023C3"/>
    <w:rsid w:val="00604513"/>
    <w:rsid w:val="0060544F"/>
    <w:rsid w:val="00605A05"/>
    <w:rsid w:val="006078B3"/>
    <w:rsid w:val="006079B1"/>
    <w:rsid w:val="0061017A"/>
    <w:rsid w:val="00610F52"/>
    <w:rsid w:val="00611498"/>
    <w:rsid w:val="0061265E"/>
    <w:rsid w:val="00612DBE"/>
    <w:rsid w:val="006157E3"/>
    <w:rsid w:val="006171E6"/>
    <w:rsid w:val="0061794D"/>
    <w:rsid w:val="00620F69"/>
    <w:rsid w:val="006225FE"/>
    <w:rsid w:val="00622B3F"/>
    <w:rsid w:val="00623AD1"/>
    <w:rsid w:val="00626C31"/>
    <w:rsid w:val="00627BBB"/>
    <w:rsid w:val="00627C05"/>
    <w:rsid w:val="00630E2F"/>
    <w:rsid w:val="00630FA9"/>
    <w:rsid w:val="00631A39"/>
    <w:rsid w:val="0063294D"/>
    <w:rsid w:val="00632E5E"/>
    <w:rsid w:val="00633E3A"/>
    <w:rsid w:val="00634D79"/>
    <w:rsid w:val="00634EB3"/>
    <w:rsid w:val="00635C35"/>
    <w:rsid w:val="00637ABF"/>
    <w:rsid w:val="0064137F"/>
    <w:rsid w:val="0064215F"/>
    <w:rsid w:val="006441E9"/>
    <w:rsid w:val="0064565B"/>
    <w:rsid w:val="00645B51"/>
    <w:rsid w:val="00645C2B"/>
    <w:rsid w:val="0064650A"/>
    <w:rsid w:val="0064706F"/>
    <w:rsid w:val="006477A0"/>
    <w:rsid w:val="00650355"/>
    <w:rsid w:val="00651253"/>
    <w:rsid w:val="006522E2"/>
    <w:rsid w:val="00654069"/>
    <w:rsid w:val="00656CFF"/>
    <w:rsid w:val="006602B4"/>
    <w:rsid w:val="00661811"/>
    <w:rsid w:val="00661E63"/>
    <w:rsid w:val="00664175"/>
    <w:rsid w:val="006647C4"/>
    <w:rsid w:val="006657B7"/>
    <w:rsid w:val="00665D2D"/>
    <w:rsid w:val="00666A02"/>
    <w:rsid w:val="00667322"/>
    <w:rsid w:val="0066777F"/>
    <w:rsid w:val="00670277"/>
    <w:rsid w:val="00670E70"/>
    <w:rsid w:val="00673DE3"/>
    <w:rsid w:val="00673EEE"/>
    <w:rsid w:val="006760CD"/>
    <w:rsid w:val="006765E5"/>
    <w:rsid w:val="0067716D"/>
    <w:rsid w:val="00687BD0"/>
    <w:rsid w:val="006916C1"/>
    <w:rsid w:val="0069171B"/>
    <w:rsid w:val="00691E42"/>
    <w:rsid w:val="006929F8"/>
    <w:rsid w:val="00693A96"/>
    <w:rsid w:val="00693E38"/>
    <w:rsid w:val="006A0AD5"/>
    <w:rsid w:val="006A1775"/>
    <w:rsid w:val="006A2127"/>
    <w:rsid w:val="006A6F6D"/>
    <w:rsid w:val="006A7413"/>
    <w:rsid w:val="006B1557"/>
    <w:rsid w:val="006B2A2D"/>
    <w:rsid w:val="006B35AA"/>
    <w:rsid w:val="006B4175"/>
    <w:rsid w:val="006B55D5"/>
    <w:rsid w:val="006B5973"/>
    <w:rsid w:val="006B7C6F"/>
    <w:rsid w:val="006C1EFD"/>
    <w:rsid w:val="006C2650"/>
    <w:rsid w:val="006C283B"/>
    <w:rsid w:val="006C33A8"/>
    <w:rsid w:val="006C58F0"/>
    <w:rsid w:val="006C5F1A"/>
    <w:rsid w:val="006C6A4A"/>
    <w:rsid w:val="006C7845"/>
    <w:rsid w:val="006C7C02"/>
    <w:rsid w:val="006D0D95"/>
    <w:rsid w:val="006D186C"/>
    <w:rsid w:val="006D1AC2"/>
    <w:rsid w:val="006D2488"/>
    <w:rsid w:val="006D3781"/>
    <w:rsid w:val="006D3C56"/>
    <w:rsid w:val="006D40BC"/>
    <w:rsid w:val="006D5DAE"/>
    <w:rsid w:val="006D6DE3"/>
    <w:rsid w:val="006E266E"/>
    <w:rsid w:val="006E2C0F"/>
    <w:rsid w:val="006E2EDB"/>
    <w:rsid w:val="006E443B"/>
    <w:rsid w:val="006E4AD5"/>
    <w:rsid w:val="006E61F4"/>
    <w:rsid w:val="006E712E"/>
    <w:rsid w:val="006F2345"/>
    <w:rsid w:val="006F4F95"/>
    <w:rsid w:val="006F5505"/>
    <w:rsid w:val="006F6F49"/>
    <w:rsid w:val="00700E63"/>
    <w:rsid w:val="00701689"/>
    <w:rsid w:val="007048F8"/>
    <w:rsid w:val="0070567B"/>
    <w:rsid w:val="00707930"/>
    <w:rsid w:val="00712530"/>
    <w:rsid w:val="00712FCF"/>
    <w:rsid w:val="00714AB8"/>
    <w:rsid w:val="00716664"/>
    <w:rsid w:val="00717217"/>
    <w:rsid w:val="00717E75"/>
    <w:rsid w:val="00720806"/>
    <w:rsid w:val="00721D98"/>
    <w:rsid w:val="007227BE"/>
    <w:rsid w:val="007227C7"/>
    <w:rsid w:val="00723A1F"/>
    <w:rsid w:val="00724135"/>
    <w:rsid w:val="007255D0"/>
    <w:rsid w:val="00725B90"/>
    <w:rsid w:val="0072671B"/>
    <w:rsid w:val="007301DE"/>
    <w:rsid w:val="007304EC"/>
    <w:rsid w:val="00731BBA"/>
    <w:rsid w:val="0073313F"/>
    <w:rsid w:val="0073445C"/>
    <w:rsid w:val="00734528"/>
    <w:rsid w:val="0073532D"/>
    <w:rsid w:val="007377ED"/>
    <w:rsid w:val="00740F86"/>
    <w:rsid w:val="00744A43"/>
    <w:rsid w:val="0074606B"/>
    <w:rsid w:val="00746E1B"/>
    <w:rsid w:val="00750B5C"/>
    <w:rsid w:val="00751700"/>
    <w:rsid w:val="007518A6"/>
    <w:rsid w:val="00751C2F"/>
    <w:rsid w:val="007522F2"/>
    <w:rsid w:val="007544DE"/>
    <w:rsid w:val="00754C9C"/>
    <w:rsid w:val="00757232"/>
    <w:rsid w:val="00757F2A"/>
    <w:rsid w:val="007600CB"/>
    <w:rsid w:val="0076282C"/>
    <w:rsid w:val="0076349C"/>
    <w:rsid w:val="007665E5"/>
    <w:rsid w:val="00770101"/>
    <w:rsid w:val="0077024E"/>
    <w:rsid w:val="0077330C"/>
    <w:rsid w:val="0077379F"/>
    <w:rsid w:val="00774401"/>
    <w:rsid w:val="00774997"/>
    <w:rsid w:val="007756C8"/>
    <w:rsid w:val="00776CD2"/>
    <w:rsid w:val="007777A2"/>
    <w:rsid w:val="00781288"/>
    <w:rsid w:val="00783333"/>
    <w:rsid w:val="00783B70"/>
    <w:rsid w:val="0078427E"/>
    <w:rsid w:val="00784BBC"/>
    <w:rsid w:val="00785644"/>
    <w:rsid w:val="00785760"/>
    <w:rsid w:val="00786CDC"/>
    <w:rsid w:val="00791425"/>
    <w:rsid w:val="007914F5"/>
    <w:rsid w:val="00794D06"/>
    <w:rsid w:val="0079701D"/>
    <w:rsid w:val="007977D0"/>
    <w:rsid w:val="00797BFA"/>
    <w:rsid w:val="00797F54"/>
    <w:rsid w:val="007A2555"/>
    <w:rsid w:val="007A4672"/>
    <w:rsid w:val="007A578F"/>
    <w:rsid w:val="007A5F4B"/>
    <w:rsid w:val="007A61BC"/>
    <w:rsid w:val="007A7035"/>
    <w:rsid w:val="007A717F"/>
    <w:rsid w:val="007A7F94"/>
    <w:rsid w:val="007B0C21"/>
    <w:rsid w:val="007B0DB6"/>
    <w:rsid w:val="007B1739"/>
    <w:rsid w:val="007B1D14"/>
    <w:rsid w:val="007B3549"/>
    <w:rsid w:val="007B52EA"/>
    <w:rsid w:val="007B725F"/>
    <w:rsid w:val="007C0900"/>
    <w:rsid w:val="007C1198"/>
    <w:rsid w:val="007C4BE2"/>
    <w:rsid w:val="007D023D"/>
    <w:rsid w:val="007D02FE"/>
    <w:rsid w:val="007D19FE"/>
    <w:rsid w:val="007D2063"/>
    <w:rsid w:val="007D3962"/>
    <w:rsid w:val="007D4035"/>
    <w:rsid w:val="007E0184"/>
    <w:rsid w:val="007E26EF"/>
    <w:rsid w:val="007E2F49"/>
    <w:rsid w:val="007E408A"/>
    <w:rsid w:val="007E4D94"/>
    <w:rsid w:val="007E4F2F"/>
    <w:rsid w:val="007E54D6"/>
    <w:rsid w:val="007F15D2"/>
    <w:rsid w:val="007F1B2C"/>
    <w:rsid w:val="007F1B42"/>
    <w:rsid w:val="007F2AA7"/>
    <w:rsid w:val="007F2E1B"/>
    <w:rsid w:val="007F3184"/>
    <w:rsid w:val="007F433A"/>
    <w:rsid w:val="007F4377"/>
    <w:rsid w:val="007F4378"/>
    <w:rsid w:val="007F49B4"/>
    <w:rsid w:val="00802E52"/>
    <w:rsid w:val="00803E01"/>
    <w:rsid w:val="00804180"/>
    <w:rsid w:val="008049AC"/>
    <w:rsid w:val="00805F31"/>
    <w:rsid w:val="0080725E"/>
    <w:rsid w:val="00812F18"/>
    <w:rsid w:val="00813FB4"/>
    <w:rsid w:val="00815708"/>
    <w:rsid w:val="0081671D"/>
    <w:rsid w:val="00816B4A"/>
    <w:rsid w:val="008178F2"/>
    <w:rsid w:val="008208CE"/>
    <w:rsid w:val="00820FC8"/>
    <w:rsid w:val="008223CE"/>
    <w:rsid w:val="00822E8B"/>
    <w:rsid w:val="008243C2"/>
    <w:rsid w:val="00824614"/>
    <w:rsid w:val="00825A72"/>
    <w:rsid w:val="00826485"/>
    <w:rsid w:val="00830691"/>
    <w:rsid w:val="00836177"/>
    <w:rsid w:val="00837A3D"/>
    <w:rsid w:val="00840977"/>
    <w:rsid w:val="00841B32"/>
    <w:rsid w:val="00841C98"/>
    <w:rsid w:val="00843744"/>
    <w:rsid w:val="008441D2"/>
    <w:rsid w:val="00845051"/>
    <w:rsid w:val="0084675A"/>
    <w:rsid w:val="008475DE"/>
    <w:rsid w:val="0085136D"/>
    <w:rsid w:val="008519C1"/>
    <w:rsid w:val="00852419"/>
    <w:rsid w:val="008534CB"/>
    <w:rsid w:val="00853D00"/>
    <w:rsid w:val="00856697"/>
    <w:rsid w:val="008613F7"/>
    <w:rsid w:val="008617CF"/>
    <w:rsid w:val="00862AD0"/>
    <w:rsid w:val="00864707"/>
    <w:rsid w:val="00866DE2"/>
    <w:rsid w:val="00866FD6"/>
    <w:rsid w:val="00870AED"/>
    <w:rsid w:val="00871476"/>
    <w:rsid w:val="00871F2E"/>
    <w:rsid w:val="00872EAC"/>
    <w:rsid w:val="00874396"/>
    <w:rsid w:val="00880B1E"/>
    <w:rsid w:val="00880D16"/>
    <w:rsid w:val="008848AE"/>
    <w:rsid w:val="008853C0"/>
    <w:rsid w:val="0088674A"/>
    <w:rsid w:val="008879EE"/>
    <w:rsid w:val="008937F1"/>
    <w:rsid w:val="00895CE7"/>
    <w:rsid w:val="0089660D"/>
    <w:rsid w:val="0089703F"/>
    <w:rsid w:val="00897510"/>
    <w:rsid w:val="00897ACC"/>
    <w:rsid w:val="008A20EB"/>
    <w:rsid w:val="008A4117"/>
    <w:rsid w:val="008A49B6"/>
    <w:rsid w:val="008A5087"/>
    <w:rsid w:val="008A61A1"/>
    <w:rsid w:val="008A7B62"/>
    <w:rsid w:val="008B5270"/>
    <w:rsid w:val="008B7850"/>
    <w:rsid w:val="008B7B9E"/>
    <w:rsid w:val="008C0A99"/>
    <w:rsid w:val="008C0FC4"/>
    <w:rsid w:val="008C1FFB"/>
    <w:rsid w:val="008C3F60"/>
    <w:rsid w:val="008C40BA"/>
    <w:rsid w:val="008C638F"/>
    <w:rsid w:val="008C7A15"/>
    <w:rsid w:val="008D11A9"/>
    <w:rsid w:val="008D33CB"/>
    <w:rsid w:val="008D3D9E"/>
    <w:rsid w:val="008D42D3"/>
    <w:rsid w:val="008D4AAB"/>
    <w:rsid w:val="008D5340"/>
    <w:rsid w:val="008D6A8A"/>
    <w:rsid w:val="008E25F2"/>
    <w:rsid w:val="008E25F7"/>
    <w:rsid w:val="008E48D6"/>
    <w:rsid w:val="008E4CDC"/>
    <w:rsid w:val="008E6403"/>
    <w:rsid w:val="008E6685"/>
    <w:rsid w:val="008E68D3"/>
    <w:rsid w:val="008E6F41"/>
    <w:rsid w:val="008E7D04"/>
    <w:rsid w:val="008F1299"/>
    <w:rsid w:val="008F2700"/>
    <w:rsid w:val="008F5107"/>
    <w:rsid w:val="008F6C2E"/>
    <w:rsid w:val="008F7311"/>
    <w:rsid w:val="008F73DC"/>
    <w:rsid w:val="00900236"/>
    <w:rsid w:val="00900BC3"/>
    <w:rsid w:val="009032A5"/>
    <w:rsid w:val="00904223"/>
    <w:rsid w:val="00905C0B"/>
    <w:rsid w:val="00906D53"/>
    <w:rsid w:val="00907F9E"/>
    <w:rsid w:val="009107E2"/>
    <w:rsid w:val="00912218"/>
    <w:rsid w:val="009126A6"/>
    <w:rsid w:val="00912A63"/>
    <w:rsid w:val="00913A5F"/>
    <w:rsid w:val="00914054"/>
    <w:rsid w:val="00914127"/>
    <w:rsid w:val="0091510E"/>
    <w:rsid w:val="0091659F"/>
    <w:rsid w:val="00917CC7"/>
    <w:rsid w:val="00921691"/>
    <w:rsid w:val="00923119"/>
    <w:rsid w:val="00923F12"/>
    <w:rsid w:val="00924481"/>
    <w:rsid w:val="00925A0A"/>
    <w:rsid w:val="00930245"/>
    <w:rsid w:val="00931F91"/>
    <w:rsid w:val="009334C9"/>
    <w:rsid w:val="009356A6"/>
    <w:rsid w:val="009357C0"/>
    <w:rsid w:val="00935D4D"/>
    <w:rsid w:val="00937A19"/>
    <w:rsid w:val="00940182"/>
    <w:rsid w:val="00944042"/>
    <w:rsid w:val="0094542D"/>
    <w:rsid w:val="00946499"/>
    <w:rsid w:val="00946DA6"/>
    <w:rsid w:val="00947689"/>
    <w:rsid w:val="0094799F"/>
    <w:rsid w:val="0095154A"/>
    <w:rsid w:val="0095237B"/>
    <w:rsid w:val="0095274B"/>
    <w:rsid w:val="009554EE"/>
    <w:rsid w:val="0095789F"/>
    <w:rsid w:val="00960486"/>
    <w:rsid w:val="00960491"/>
    <w:rsid w:val="00960E6B"/>
    <w:rsid w:val="009618F5"/>
    <w:rsid w:val="009624E7"/>
    <w:rsid w:val="009627E4"/>
    <w:rsid w:val="00963AA7"/>
    <w:rsid w:val="00964DB4"/>
    <w:rsid w:val="0096582A"/>
    <w:rsid w:val="009658E4"/>
    <w:rsid w:val="009661BD"/>
    <w:rsid w:val="00966666"/>
    <w:rsid w:val="00966E4D"/>
    <w:rsid w:val="0097297F"/>
    <w:rsid w:val="0097445B"/>
    <w:rsid w:val="009758A2"/>
    <w:rsid w:val="00975B6B"/>
    <w:rsid w:val="00975D13"/>
    <w:rsid w:val="00976DE9"/>
    <w:rsid w:val="0097780C"/>
    <w:rsid w:val="0098493B"/>
    <w:rsid w:val="00987B14"/>
    <w:rsid w:val="00991EED"/>
    <w:rsid w:val="009929D0"/>
    <w:rsid w:val="009934DE"/>
    <w:rsid w:val="00995ABC"/>
    <w:rsid w:val="00996282"/>
    <w:rsid w:val="009965BB"/>
    <w:rsid w:val="00997128"/>
    <w:rsid w:val="009A243E"/>
    <w:rsid w:val="009A3159"/>
    <w:rsid w:val="009A4B69"/>
    <w:rsid w:val="009A51A9"/>
    <w:rsid w:val="009A55B3"/>
    <w:rsid w:val="009B3DD5"/>
    <w:rsid w:val="009B596E"/>
    <w:rsid w:val="009B65D6"/>
    <w:rsid w:val="009B669D"/>
    <w:rsid w:val="009B710E"/>
    <w:rsid w:val="009C07A6"/>
    <w:rsid w:val="009C0C27"/>
    <w:rsid w:val="009C1FED"/>
    <w:rsid w:val="009C256C"/>
    <w:rsid w:val="009C35AF"/>
    <w:rsid w:val="009C44DB"/>
    <w:rsid w:val="009C65FC"/>
    <w:rsid w:val="009C6853"/>
    <w:rsid w:val="009C760C"/>
    <w:rsid w:val="009C7711"/>
    <w:rsid w:val="009C7F2A"/>
    <w:rsid w:val="009D05D9"/>
    <w:rsid w:val="009D52F0"/>
    <w:rsid w:val="009E0214"/>
    <w:rsid w:val="009E20C2"/>
    <w:rsid w:val="009E2F44"/>
    <w:rsid w:val="009E5459"/>
    <w:rsid w:val="009E70E4"/>
    <w:rsid w:val="009F040C"/>
    <w:rsid w:val="009F0F4A"/>
    <w:rsid w:val="009F249C"/>
    <w:rsid w:val="009F2772"/>
    <w:rsid w:val="009F3568"/>
    <w:rsid w:val="009F36A7"/>
    <w:rsid w:val="009F7206"/>
    <w:rsid w:val="009F756B"/>
    <w:rsid w:val="00A016A5"/>
    <w:rsid w:val="00A0243D"/>
    <w:rsid w:val="00A02A43"/>
    <w:rsid w:val="00A03269"/>
    <w:rsid w:val="00A05499"/>
    <w:rsid w:val="00A06437"/>
    <w:rsid w:val="00A11610"/>
    <w:rsid w:val="00A14845"/>
    <w:rsid w:val="00A14CFB"/>
    <w:rsid w:val="00A15521"/>
    <w:rsid w:val="00A15765"/>
    <w:rsid w:val="00A16857"/>
    <w:rsid w:val="00A16BFE"/>
    <w:rsid w:val="00A2053D"/>
    <w:rsid w:val="00A22DC7"/>
    <w:rsid w:val="00A23677"/>
    <w:rsid w:val="00A26012"/>
    <w:rsid w:val="00A31214"/>
    <w:rsid w:val="00A3138B"/>
    <w:rsid w:val="00A31A63"/>
    <w:rsid w:val="00A32453"/>
    <w:rsid w:val="00A3293A"/>
    <w:rsid w:val="00A3404B"/>
    <w:rsid w:val="00A3457A"/>
    <w:rsid w:val="00A349E9"/>
    <w:rsid w:val="00A34C9C"/>
    <w:rsid w:val="00A350F3"/>
    <w:rsid w:val="00A353F8"/>
    <w:rsid w:val="00A35A7F"/>
    <w:rsid w:val="00A3615D"/>
    <w:rsid w:val="00A3625F"/>
    <w:rsid w:val="00A3659F"/>
    <w:rsid w:val="00A40544"/>
    <w:rsid w:val="00A41738"/>
    <w:rsid w:val="00A41B40"/>
    <w:rsid w:val="00A44116"/>
    <w:rsid w:val="00A44CD8"/>
    <w:rsid w:val="00A46ED1"/>
    <w:rsid w:val="00A47EC8"/>
    <w:rsid w:val="00A5082A"/>
    <w:rsid w:val="00A536FA"/>
    <w:rsid w:val="00A55BF4"/>
    <w:rsid w:val="00A57229"/>
    <w:rsid w:val="00A576C9"/>
    <w:rsid w:val="00A62359"/>
    <w:rsid w:val="00A64427"/>
    <w:rsid w:val="00A660E1"/>
    <w:rsid w:val="00A67BD7"/>
    <w:rsid w:val="00A70622"/>
    <w:rsid w:val="00A70663"/>
    <w:rsid w:val="00A70CFF"/>
    <w:rsid w:val="00A70D15"/>
    <w:rsid w:val="00A7341B"/>
    <w:rsid w:val="00A7539F"/>
    <w:rsid w:val="00A757ED"/>
    <w:rsid w:val="00A779E9"/>
    <w:rsid w:val="00A80C7D"/>
    <w:rsid w:val="00A825A4"/>
    <w:rsid w:val="00A833C6"/>
    <w:rsid w:val="00A83D08"/>
    <w:rsid w:val="00A83EF5"/>
    <w:rsid w:val="00A860FF"/>
    <w:rsid w:val="00A8774D"/>
    <w:rsid w:val="00A9026C"/>
    <w:rsid w:val="00A90394"/>
    <w:rsid w:val="00A9064A"/>
    <w:rsid w:val="00A92000"/>
    <w:rsid w:val="00A92777"/>
    <w:rsid w:val="00A94280"/>
    <w:rsid w:val="00A94B8F"/>
    <w:rsid w:val="00AA2094"/>
    <w:rsid w:val="00AA211E"/>
    <w:rsid w:val="00AA33C7"/>
    <w:rsid w:val="00AA577F"/>
    <w:rsid w:val="00AB1093"/>
    <w:rsid w:val="00AB11B6"/>
    <w:rsid w:val="00AB1972"/>
    <w:rsid w:val="00AB2F78"/>
    <w:rsid w:val="00AB7A83"/>
    <w:rsid w:val="00AB7FBD"/>
    <w:rsid w:val="00AC025C"/>
    <w:rsid w:val="00AC2549"/>
    <w:rsid w:val="00AC7243"/>
    <w:rsid w:val="00AC796F"/>
    <w:rsid w:val="00AD5884"/>
    <w:rsid w:val="00AD6DFA"/>
    <w:rsid w:val="00AE05D3"/>
    <w:rsid w:val="00AE2CF8"/>
    <w:rsid w:val="00AE2DCB"/>
    <w:rsid w:val="00AE435B"/>
    <w:rsid w:val="00AE6CEE"/>
    <w:rsid w:val="00AF0523"/>
    <w:rsid w:val="00AF2C1C"/>
    <w:rsid w:val="00AF7760"/>
    <w:rsid w:val="00AF7F6C"/>
    <w:rsid w:val="00B00C67"/>
    <w:rsid w:val="00B01F14"/>
    <w:rsid w:val="00B02D31"/>
    <w:rsid w:val="00B050D1"/>
    <w:rsid w:val="00B0524A"/>
    <w:rsid w:val="00B0575A"/>
    <w:rsid w:val="00B05882"/>
    <w:rsid w:val="00B06AF8"/>
    <w:rsid w:val="00B06BB1"/>
    <w:rsid w:val="00B10B41"/>
    <w:rsid w:val="00B113EF"/>
    <w:rsid w:val="00B11562"/>
    <w:rsid w:val="00B118BD"/>
    <w:rsid w:val="00B12CBC"/>
    <w:rsid w:val="00B20F55"/>
    <w:rsid w:val="00B21365"/>
    <w:rsid w:val="00B22DB4"/>
    <w:rsid w:val="00B24CCD"/>
    <w:rsid w:val="00B25CD1"/>
    <w:rsid w:val="00B26E38"/>
    <w:rsid w:val="00B304C4"/>
    <w:rsid w:val="00B309E7"/>
    <w:rsid w:val="00B313C6"/>
    <w:rsid w:val="00B3145C"/>
    <w:rsid w:val="00B32CA4"/>
    <w:rsid w:val="00B37A7D"/>
    <w:rsid w:val="00B37AED"/>
    <w:rsid w:val="00B40860"/>
    <w:rsid w:val="00B41BF1"/>
    <w:rsid w:val="00B42FF5"/>
    <w:rsid w:val="00B45B85"/>
    <w:rsid w:val="00B45EF6"/>
    <w:rsid w:val="00B469E5"/>
    <w:rsid w:val="00B471C4"/>
    <w:rsid w:val="00B47868"/>
    <w:rsid w:val="00B51294"/>
    <w:rsid w:val="00B52F4E"/>
    <w:rsid w:val="00B53530"/>
    <w:rsid w:val="00B54E87"/>
    <w:rsid w:val="00B54FB0"/>
    <w:rsid w:val="00B56242"/>
    <w:rsid w:val="00B605DC"/>
    <w:rsid w:val="00B60BE3"/>
    <w:rsid w:val="00B61BCC"/>
    <w:rsid w:val="00B621E7"/>
    <w:rsid w:val="00B656FD"/>
    <w:rsid w:val="00B67BFB"/>
    <w:rsid w:val="00B7176A"/>
    <w:rsid w:val="00B72C14"/>
    <w:rsid w:val="00B743D9"/>
    <w:rsid w:val="00B75988"/>
    <w:rsid w:val="00B764E3"/>
    <w:rsid w:val="00B76E3D"/>
    <w:rsid w:val="00B7739E"/>
    <w:rsid w:val="00B815CF"/>
    <w:rsid w:val="00B82A82"/>
    <w:rsid w:val="00B85E5B"/>
    <w:rsid w:val="00B86EF6"/>
    <w:rsid w:val="00B90EB5"/>
    <w:rsid w:val="00B90ECC"/>
    <w:rsid w:val="00B917C8"/>
    <w:rsid w:val="00B91B8A"/>
    <w:rsid w:val="00B939A9"/>
    <w:rsid w:val="00B944BE"/>
    <w:rsid w:val="00B959AB"/>
    <w:rsid w:val="00B964F9"/>
    <w:rsid w:val="00B96D85"/>
    <w:rsid w:val="00B97C6C"/>
    <w:rsid w:val="00BA0E78"/>
    <w:rsid w:val="00BA11FE"/>
    <w:rsid w:val="00BA1A49"/>
    <w:rsid w:val="00BA2C27"/>
    <w:rsid w:val="00BA2EE1"/>
    <w:rsid w:val="00BA332E"/>
    <w:rsid w:val="00BA633E"/>
    <w:rsid w:val="00BB03CF"/>
    <w:rsid w:val="00BB0A0E"/>
    <w:rsid w:val="00BB0DEB"/>
    <w:rsid w:val="00BB1F6B"/>
    <w:rsid w:val="00BB2FFA"/>
    <w:rsid w:val="00BB6ED8"/>
    <w:rsid w:val="00BC011A"/>
    <w:rsid w:val="00BC2834"/>
    <w:rsid w:val="00BC33D1"/>
    <w:rsid w:val="00BC60FE"/>
    <w:rsid w:val="00BD0CB0"/>
    <w:rsid w:val="00BD0EBC"/>
    <w:rsid w:val="00BD2876"/>
    <w:rsid w:val="00BD2F2B"/>
    <w:rsid w:val="00BD38BA"/>
    <w:rsid w:val="00BD58EF"/>
    <w:rsid w:val="00BD5B30"/>
    <w:rsid w:val="00BD6147"/>
    <w:rsid w:val="00BD7FB7"/>
    <w:rsid w:val="00BE3468"/>
    <w:rsid w:val="00BE5812"/>
    <w:rsid w:val="00BE6FCB"/>
    <w:rsid w:val="00BE7EB1"/>
    <w:rsid w:val="00BF1BE0"/>
    <w:rsid w:val="00BF499C"/>
    <w:rsid w:val="00BF61D2"/>
    <w:rsid w:val="00BF751D"/>
    <w:rsid w:val="00BF7F92"/>
    <w:rsid w:val="00C00444"/>
    <w:rsid w:val="00C029C2"/>
    <w:rsid w:val="00C033EE"/>
    <w:rsid w:val="00C03E70"/>
    <w:rsid w:val="00C040BC"/>
    <w:rsid w:val="00C040FB"/>
    <w:rsid w:val="00C04656"/>
    <w:rsid w:val="00C04BA3"/>
    <w:rsid w:val="00C05048"/>
    <w:rsid w:val="00C07563"/>
    <w:rsid w:val="00C079C6"/>
    <w:rsid w:val="00C11675"/>
    <w:rsid w:val="00C11C3A"/>
    <w:rsid w:val="00C12A27"/>
    <w:rsid w:val="00C13568"/>
    <w:rsid w:val="00C14154"/>
    <w:rsid w:val="00C17B37"/>
    <w:rsid w:val="00C201C7"/>
    <w:rsid w:val="00C205E9"/>
    <w:rsid w:val="00C208E7"/>
    <w:rsid w:val="00C21E3E"/>
    <w:rsid w:val="00C2350E"/>
    <w:rsid w:val="00C23696"/>
    <w:rsid w:val="00C23CFC"/>
    <w:rsid w:val="00C2482B"/>
    <w:rsid w:val="00C26F87"/>
    <w:rsid w:val="00C300F9"/>
    <w:rsid w:val="00C324CB"/>
    <w:rsid w:val="00C359D3"/>
    <w:rsid w:val="00C369BF"/>
    <w:rsid w:val="00C408C4"/>
    <w:rsid w:val="00C47052"/>
    <w:rsid w:val="00C47300"/>
    <w:rsid w:val="00C47B8F"/>
    <w:rsid w:val="00C50A0C"/>
    <w:rsid w:val="00C50F53"/>
    <w:rsid w:val="00C51C7A"/>
    <w:rsid w:val="00C52E23"/>
    <w:rsid w:val="00C546F8"/>
    <w:rsid w:val="00C55B3F"/>
    <w:rsid w:val="00C567F4"/>
    <w:rsid w:val="00C61462"/>
    <w:rsid w:val="00C6309A"/>
    <w:rsid w:val="00C6416F"/>
    <w:rsid w:val="00C64546"/>
    <w:rsid w:val="00C660C6"/>
    <w:rsid w:val="00C7118D"/>
    <w:rsid w:val="00C7273D"/>
    <w:rsid w:val="00C73642"/>
    <w:rsid w:val="00C739A2"/>
    <w:rsid w:val="00C73BA6"/>
    <w:rsid w:val="00C7465D"/>
    <w:rsid w:val="00C74BD5"/>
    <w:rsid w:val="00C76B3F"/>
    <w:rsid w:val="00C76CD4"/>
    <w:rsid w:val="00C77EDE"/>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B2A"/>
    <w:rsid w:val="00CA0F06"/>
    <w:rsid w:val="00CA20F3"/>
    <w:rsid w:val="00CA221A"/>
    <w:rsid w:val="00CA2587"/>
    <w:rsid w:val="00CA5AEC"/>
    <w:rsid w:val="00CA6876"/>
    <w:rsid w:val="00CA737A"/>
    <w:rsid w:val="00CB012E"/>
    <w:rsid w:val="00CB0215"/>
    <w:rsid w:val="00CB05A4"/>
    <w:rsid w:val="00CB1678"/>
    <w:rsid w:val="00CB3F62"/>
    <w:rsid w:val="00CB58C2"/>
    <w:rsid w:val="00CB6E9E"/>
    <w:rsid w:val="00CB7123"/>
    <w:rsid w:val="00CB7A17"/>
    <w:rsid w:val="00CB7CBF"/>
    <w:rsid w:val="00CB7F24"/>
    <w:rsid w:val="00CC0832"/>
    <w:rsid w:val="00CC0BE5"/>
    <w:rsid w:val="00CC26C0"/>
    <w:rsid w:val="00CC34DD"/>
    <w:rsid w:val="00CC7D0F"/>
    <w:rsid w:val="00CD0395"/>
    <w:rsid w:val="00CD2CBC"/>
    <w:rsid w:val="00CD33A1"/>
    <w:rsid w:val="00CD47C2"/>
    <w:rsid w:val="00CD59FD"/>
    <w:rsid w:val="00CD60EB"/>
    <w:rsid w:val="00CE225A"/>
    <w:rsid w:val="00CE296F"/>
    <w:rsid w:val="00CE32C2"/>
    <w:rsid w:val="00CE338B"/>
    <w:rsid w:val="00CE3CC8"/>
    <w:rsid w:val="00CE492C"/>
    <w:rsid w:val="00CE514D"/>
    <w:rsid w:val="00CE5DCD"/>
    <w:rsid w:val="00CF0356"/>
    <w:rsid w:val="00CF1E56"/>
    <w:rsid w:val="00CF2B79"/>
    <w:rsid w:val="00CF3417"/>
    <w:rsid w:val="00CF3568"/>
    <w:rsid w:val="00CF42EB"/>
    <w:rsid w:val="00CF5013"/>
    <w:rsid w:val="00CF75C2"/>
    <w:rsid w:val="00D004B1"/>
    <w:rsid w:val="00D05D34"/>
    <w:rsid w:val="00D05DA8"/>
    <w:rsid w:val="00D0656C"/>
    <w:rsid w:val="00D06704"/>
    <w:rsid w:val="00D07769"/>
    <w:rsid w:val="00D12237"/>
    <w:rsid w:val="00D132A9"/>
    <w:rsid w:val="00D146CC"/>
    <w:rsid w:val="00D1722E"/>
    <w:rsid w:val="00D17BB7"/>
    <w:rsid w:val="00D203C9"/>
    <w:rsid w:val="00D21393"/>
    <w:rsid w:val="00D2160C"/>
    <w:rsid w:val="00D22D5A"/>
    <w:rsid w:val="00D23DCD"/>
    <w:rsid w:val="00D3015F"/>
    <w:rsid w:val="00D3150D"/>
    <w:rsid w:val="00D33F2F"/>
    <w:rsid w:val="00D34A69"/>
    <w:rsid w:val="00D34E9F"/>
    <w:rsid w:val="00D35EDF"/>
    <w:rsid w:val="00D42297"/>
    <w:rsid w:val="00D428DE"/>
    <w:rsid w:val="00D44A25"/>
    <w:rsid w:val="00D467F9"/>
    <w:rsid w:val="00D5003C"/>
    <w:rsid w:val="00D515BA"/>
    <w:rsid w:val="00D51DC4"/>
    <w:rsid w:val="00D521AC"/>
    <w:rsid w:val="00D570F0"/>
    <w:rsid w:val="00D61F96"/>
    <w:rsid w:val="00D62A7A"/>
    <w:rsid w:val="00D62C48"/>
    <w:rsid w:val="00D65800"/>
    <w:rsid w:val="00D700B1"/>
    <w:rsid w:val="00D72B40"/>
    <w:rsid w:val="00D72EDD"/>
    <w:rsid w:val="00D75628"/>
    <w:rsid w:val="00D762AE"/>
    <w:rsid w:val="00D76E7D"/>
    <w:rsid w:val="00D77BD3"/>
    <w:rsid w:val="00D81333"/>
    <w:rsid w:val="00D8174F"/>
    <w:rsid w:val="00D829A2"/>
    <w:rsid w:val="00D830AA"/>
    <w:rsid w:val="00D83358"/>
    <w:rsid w:val="00D859C0"/>
    <w:rsid w:val="00D85A4F"/>
    <w:rsid w:val="00D862FB"/>
    <w:rsid w:val="00D874C8"/>
    <w:rsid w:val="00D90B8D"/>
    <w:rsid w:val="00D92236"/>
    <w:rsid w:val="00D92C32"/>
    <w:rsid w:val="00D94D72"/>
    <w:rsid w:val="00D94E11"/>
    <w:rsid w:val="00D950D5"/>
    <w:rsid w:val="00D956B8"/>
    <w:rsid w:val="00D9674F"/>
    <w:rsid w:val="00D9746F"/>
    <w:rsid w:val="00D97789"/>
    <w:rsid w:val="00DA09A1"/>
    <w:rsid w:val="00DA3360"/>
    <w:rsid w:val="00DA474F"/>
    <w:rsid w:val="00DA7A07"/>
    <w:rsid w:val="00DB123A"/>
    <w:rsid w:val="00DB1478"/>
    <w:rsid w:val="00DB2A9F"/>
    <w:rsid w:val="00DB4BCC"/>
    <w:rsid w:val="00DB4C47"/>
    <w:rsid w:val="00DC3630"/>
    <w:rsid w:val="00DC47D9"/>
    <w:rsid w:val="00DC4DA6"/>
    <w:rsid w:val="00DC6581"/>
    <w:rsid w:val="00DC6FB9"/>
    <w:rsid w:val="00DD0CD6"/>
    <w:rsid w:val="00DD36E1"/>
    <w:rsid w:val="00DD44A9"/>
    <w:rsid w:val="00DD469F"/>
    <w:rsid w:val="00DD5D90"/>
    <w:rsid w:val="00DE0863"/>
    <w:rsid w:val="00DE17A3"/>
    <w:rsid w:val="00DE3C4E"/>
    <w:rsid w:val="00DE4539"/>
    <w:rsid w:val="00DE646A"/>
    <w:rsid w:val="00DE6BD6"/>
    <w:rsid w:val="00DF09B2"/>
    <w:rsid w:val="00DF2639"/>
    <w:rsid w:val="00DF38C5"/>
    <w:rsid w:val="00DF3B32"/>
    <w:rsid w:val="00DF52F3"/>
    <w:rsid w:val="00DF5381"/>
    <w:rsid w:val="00DF6CEC"/>
    <w:rsid w:val="00E0078D"/>
    <w:rsid w:val="00E0167A"/>
    <w:rsid w:val="00E01F8B"/>
    <w:rsid w:val="00E0333B"/>
    <w:rsid w:val="00E04477"/>
    <w:rsid w:val="00E04C2F"/>
    <w:rsid w:val="00E06E5F"/>
    <w:rsid w:val="00E0733B"/>
    <w:rsid w:val="00E107B1"/>
    <w:rsid w:val="00E112A9"/>
    <w:rsid w:val="00E12183"/>
    <w:rsid w:val="00E13D7E"/>
    <w:rsid w:val="00E14845"/>
    <w:rsid w:val="00E15592"/>
    <w:rsid w:val="00E16573"/>
    <w:rsid w:val="00E1792B"/>
    <w:rsid w:val="00E20B5B"/>
    <w:rsid w:val="00E2153A"/>
    <w:rsid w:val="00E21B47"/>
    <w:rsid w:val="00E22119"/>
    <w:rsid w:val="00E2216C"/>
    <w:rsid w:val="00E2339B"/>
    <w:rsid w:val="00E23C16"/>
    <w:rsid w:val="00E241B5"/>
    <w:rsid w:val="00E246BB"/>
    <w:rsid w:val="00E25C85"/>
    <w:rsid w:val="00E26109"/>
    <w:rsid w:val="00E264D7"/>
    <w:rsid w:val="00E27717"/>
    <w:rsid w:val="00E3004A"/>
    <w:rsid w:val="00E31680"/>
    <w:rsid w:val="00E323EE"/>
    <w:rsid w:val="00E33B13"/>
    <w:rsid w:val="00E340A5"/>
    <w:rsid w:val="00E3468E"/>
    <w:rsid w:val="00E35865"/>
    <w:rsid w:val="00E368C1"/>
    <w:rsid w:val="00E412BD"/>
    <w:rsid w:val="00E41331"/>
    <w:rsid w:val="00E41692"/>
    <w:rsid w:val="00E42B4F"/>
    <w:rsid w:val="00E474AC"/>
    <w:rsid w:val="00E47F84"/>
    <w:rsid w:val="00E50A4B"/>
    <w:rsid w:val="00E52812"/>
    <w:rsid w:val="00E53835"/>
    <w:rsid w:val="00E53C3B"/>
    <w:rsid w:val="00E5644A"/>
    <w:rsid w:val="00E57922"/>
    <w:rsid w:val="00E57AC8"/>
    <w:rsid w:val="00E57F92"/>
    <w:rsid w:val="00E62F9C"/>
    <w:rsid w:val="00E65EA6"/>
    <w:rsid w:val="00E66A67"/>
    <w:rsid w:val="00E66E11"/>
    <w:rsid w:val="00E703E3"/>
    <w:rsid w:val="00E7109A"/>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29C"/>
    <w:rsid w:val="00E93D16"/>
    <w:rsid w:val="00E9672A"/>
    <w:rsid w:val="00E96C7F"/>
    <w:rsid w:val="00E96FC2"/>
    <w:rsid w:val="00E979EE"/>
    <w:rsid w:val="00EA05A0"/>
    <w:rsid w:val="00EA0D34"/>
    <w:rsid w:val="00EA1ACD"/>
    <w:rsid w:val="00EA1CF6"/>
    <w:rsid w:val="00EA1E7F"/>
    <w:rsid w:val="00EA29AD"/>
    <w:rsid w:val="00EB094B"/>
    <w:rsid w:val="00EB0E1A"/>
    <w:rsid w:val="00EB3468"/>
    <w:rsid w:val="00EB3CF2"/>
    <w:rsid w:val="00EB463D"/>
    <w:rsid w:val="00EB5E56"/>
    <w:rsid w:val="00EB65F8"/>
    <w:rsid w:val="00EC004E"/>
    <w:rsid w:val="00EC11EE"/>
    <w:rsid w:val="00EC32AF"/>
    <w:rsid w:val="00EC350C"/>
    <w:rsid w:val="00EC37A4"/>
    <w:rsid w:val="00EC3919"/>
    <w:rsid w:val="00EC4EA8"/>
    <w:rsid w:val="00EC6108"/>
    <w:rsid w:val="00EC64BF"/>
    <w:rsid w:val="00EC733E"/>
    <w:rsid w:val="00ED0071"/>
    <w:rsid w:val="00ED1107"/>
    <w:rsid w:val="00ED1848"/>
    <w:rsid w:val="00ED2D03"/>
    <w:rsid w:val="00ED3ED5"/>
    <w:rsid w:val="00ED47AF"/>
    <w:rsid w:val="00ED5476"/>
    <w:rsid w:val="00ED64A9"/>
    <w:rsid w:val="00ED7D64"/>
    <w:rsid w:val="00EE05EB"/>
    <w:rsid w:val="00EE0B9C"/>
    <w:rsid w:val="00EE1C31"/>
    <w:rsid w:val="00EE356F"/>
    <w:rsid w:val="00EE38EA"/>
    <w:rsid w:val="00EE4513"/>
    <w:rsid w:val="00EF05EF"/>
    <w:rsid w:val="00EF0DFA"/>
    <w:rsid w:val="00EF1A7E"/>
    <w:rsid w:val="00EF2DDC"/>
    <w:rsid w:val="00EF552C"/>
    <w:rsid w:val="00EF75E6"/>
    <w:rsid w:val="00F03883"/>
    <w:rsid w:val="00F212BC"/>
    <w:rsid w:val="00F224C0"/>
    <w:rsid w:val="00F22910"/>
    <w:rsid w:val="00F22E52"/>
    <w:rsid w:val="00F23212"/>
    <w:rsid w:val="00F23D93"/>
    <w:rsid w:val="00F24953"/>
    <w:rsid w:val="00F249EC"/>
    <w:rsid w:val="00F24F80"/>
    <w:rsid w:val="00F25EAC"/>
    <w:rsid w:val="00F30D9D"/>
    <w:rsid w:val="00F33461"/>
    <w:rsid w:val="00F33FBE"/>
    <w:rsid w:val="00F34192"/>
    <w:rsid w:val="00F368B2"/>
    <w:rsid w:val="00F36A69"/>
    <w:rsid w:val="00F40F6E"/>
    <w:rsid w:val="00F433F9"/>
    <w:rsid w:val="00F458D9"/>
    <w:rsid w:val="00F46286"/>
    <w:rsid w:val="00F47EC3"/>
    <w:rsid w:val="00F47F83"/>
    <w:rsid w:val="00F516C0"/>
    <w:rsid w:val="00F53923"/>
    <w:rsid w:val="00F5461D"/>
    <w:rsid w:val="00F5527E"/>
    <w:rsid w:val="00F56E28"/>
    <w:rsid w:val="00F60D67"/>
    <w:rsid w:val="00F612EB"/>
    <w:rsid w:val="00F6354C"/>
    <w:rsid w:val="00F663DB"/>
    <w:rsid w:val="00F672A2"/>
    <w:rsid w:val="00F67BEB"/>
    <w:rsid w:val="00F67D42"/>
    <w:rsid w:val="00F70545"/>
    <w:rsid w:val="00F73FFA"/>
    <w:rsid w:val="00F74129"/>
    <w:rsid w:val="00F75696"/>
    <w:rsid w:val="00F76092"/>
    <w:rsid w:val="00F762D9"/>
    <w:rsid w:val="00F76B3C"/>
    <w:rsid w:val="00F7754D"/>
    <w:rsid w:val="00F805D1"/>
    <w:rsid w:val="00F80AAD"/>
    <w:rsid w:val="00F82D50"/>
    <w:rsid w:val="00F83B1C"/>
    <w:rsid w:val="00F83E2D"/>
    <w:rsid w:val="00F83E77"/>
    <w:rsid w:val="00F844AA"/>
    <w:rsid w:val="00F9026D"/>
    <w:rsid w:val="00F912C1"/>
    <w:rsid w:val="00F934DD"/>
    <w:rsid w:val="00F94ED0"/>
    <w:rsid w:val="00F975D6"/>
    <w:rsid w:val="00FA0B76"/>
    <w:rsid w:val="00FA14A5"/>
    <w:rsid w:val="00FA2894"/>
    <w:rsid w:val="00FA4C70"/>
    <w:rsid w:val="00FA4E7E"/>
    <w:rsid w:val="00FA5D18"/>
    <w:rsid w:val="00FA7C81"/>
    <w:rsid w:val="00FA7F81"/>
    <w:rsid w:val="00FB3B67"/>
    <w:rsid w:val="00FB4D4F"/>
    <w:rsid w:val="00FB7705"/>
    <w:rsid w:val="00FB7DC4"/>
    <w:rsid w:val="00FC07E7"/>
    <w:rsid w:val="00FC345B"/>
    <w:rsid w:val="00FC4A1D"/>
    <w:rsid w:val="00FC7B13"/>
    <w:rsid w:val="00FD2A12"/>
    <w:rsid w:val="00FD302A"/>
    <w:rsid w:val="00FD3FE0"/>
    <w:rsid w:val="00FD43D4"/>
    <w:rsid w:val="00FD4886"/>
    <w:rsid w:val="00FD5879"/>
    <w:rsid w:val="00FD60D9"/>
    <w:rsid w:val="00FD75ED"/>
    <w:rsid w:val="00FD7FBB"/>
    <w:rsid w:val="00FE00A1"/>
    <w:rsid w:val="00FE0649"/>
    <w:rsid w:val="00FE0D90"/>
    <w:rsid w:val="00FE1270"/>
    <w:rsid w:val="00FE1801"/>
    <w:rsid w:val="00FE270C"/>
    <w:rsid w:val="00FE3398"/>
    <w:rsid w:val="00FE3C84"/>
    <w:rsid w:val="00FE4163"/>
    <w:rsid w:val="00FE6F86"/>
    <w:rsid w:val="00FE775A"/>
    <w:rsid w:val="00FF1EFC"/>
    <w:rsid w:val="00FF2871"/>
    <w:rsid w:val="00FF3EE8"/>
    <w:rsid w:val="00FF6B9D"/>
    <w:rsid w:val="00FF72B8"/>
    <w:rsid w:val="00FF7E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D2B05-4207-4195-A02B-E94C2F4D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1B"/>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rsid w:val="0015061B"/>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61B"/>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 w:type="character" w:customStyle="1" w:styleId="link-label-slot">
    <w:name w:val="link-label-slot"/>
    <w:basedOn w:val="DefaultParagraphFont"/>
    <w:rsid w:val="00B939A9"/>
  </w:style>
  <w:style w:type="character" w:styleId="Emphasis">
    <w:name w:val="Emphasis"/>
    <w:basedOn w:val="DefaultParagraphFont"/>
    <w:uiPriority w:val="20"/>
    <w:qFormat/>
    <w:rsid w:val="007B3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2AD1-102D-462A-8C29-3EEF31F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Duncan</dc:creator>
  <cp:lastModifiedBy>Karen Duncan</cp:lastModifiedBy>
  <cp:revision>64</cp:revision>
  <cp:lastPrinted>2024-11-26T15:53:00Z</cp:lastPrinted>
  <dcterms:created xsi:type="dcterms:W3CDTF">2024-11-25T15:23:00Z</dcterms:created>
  <dcterms:modified xsi:type="dcterms:W3CDTF">2024-11-26T16:17:00Z</dcterms:modified>
</cp:coreProperties>
</file>